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1D11" w14:textId="77777777" w:rsidR="00292BB9" w:rsidRPr="0020556D" w:rsidRDefault="00744D31" w:rsidP="00AE51CC">
      <w:pPr>
        <w:jc w:val="center"/>
        <w:outlineLvl w:val="0"/>
        <w:rPr>
          <w:b/>
        </w:rPr>
      </w:pPr>
      <w:r>
        <w:rPr>
          <w:b/>
        </w:rPr>
        <w:t xml:space="preserve">SZ A K M A I   </w:t>
      </w:r>
      <w:r w:rsidR="00292BB9" w:rsidRPr="0020556D">
        <w:rPr>
          <w:b/>
        </w:rPr>
        <w:t>Ö N É L E T R A J Z</w:t>
      </w:r>
    </w:p>
    <w:p w14:paraId="0140FE9B" w14:textId="77777777" w:rsidR="00B91CBA" w:rsidRPr="0020556D" w:rsidRDefault="00146FED" w:rsidP="00AE51CC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SZÉCHENYI MÁRTON</w:t>
      </w:r>
      <w:r w:rsidR="005226E2" w:rsidRPr="0020556D">
        <w:rPr>
          <w:b/>
          <w:sz w:val="36"/>
          <w:szCs w:val="36"/>
          <w:u w:val="single"/>
        </w:rPr>
        <w:t xml:space="preserve">  </w:t>
      </w:r>
    </w:p>
    <w:p w14:paraId="3574234D" w14:textId="77777777" w:rsidR="00C262D1" w:rsidRPr="00C262D1" w:rsidRDefault="00146FED" w:rsidP="00AE51C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(198</w:t>
      </w:r>
      <w:r w:rsidR="00C262D1">
        <w:rPr>
          <w:b/>
          <w:sz w:val="20"/>
          <w:szCs w:val="20"/>
        </w:rPr>
        <w:t>7.0</w:t>
      </w:r>
      <w:r>
        <w:rPr>
          <w:b/>
          <w:sz w:val="20"/>
          <w:szCs w:val="20"/>
        </w:rPr>
        <w:t>6</w:t>
      </w:r>
      <w:r w:rsidR="00C262D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25</w:t>
      </w:r>
      <w:r w:rsidR="00C262D1">
        <w:rPr>
          <w:b/>
          <w:sz w:val="20"/>
          <w:szCs w:val="20"/>
        </w:rPr>
        <w:t>.)</w:t>
      </w:r>
    </w:p>
    <w:p w14:paraId="437B1425" w14:textId="77777777" w:rsidR="00661F67" w:rsidRDefault="00661F67" w:rsidP="009617D7">
      <w:pPr>
        <w:jc w:val="right"/>
        <w:outlineLvl w:val="0"/>
        <w:rPr>
          <w:b/>
          <w:i/>
        </w:rPr>
      </w:pPr>
    </w:p>
    <w:p w14:paraId="63C0A635" w14:textId="77777777" w:rsidR="00D92390" w:rsidRDefault="00D92390" w:rsidP="009617D7">
      <w:pPr>
        <w:jc w:val="right"/>
        <w:outlineLvl w:val="0"/>
        <w:rPr>
          <w:b/>
          <w:i/>
        </w:rPr>
      </w:pPr>
    </w:p>
    <w:p w14:paraId="70B52621" w14:textId="77777777" w:rsidR="00D92390" w:rsidRDefault="00744D31" w:rsidP="00744D31">
      <w:pPr>
        <w:outlineLvl w:val="0"/>
        <w:rPr>
          <w:b/>
          <w:i/>
        </w:rPr>
      </w:pPr>
      <w:r w:rsidRPr="003F3150">
        <w:rPr>
          <w:b/>
          <w:i/>
          <w:sz w:val="36"/>
        </w:rPr>
        <w:t>Elérhetőség</w:t>
      </w:r>
      <w:r w:rsidRPr="00744D31">
        <w:rPr>
          <w:b/>
          <w:i/>
          <w:sz w:val="32"/>
        </w:rPr>
        <w:t>:</w:t>
      </w:r>
    </w:p>
    <w:p w14:paraId="7084A8E3" w14:textId="77777777" w:rsidR="00744D31" w:rsidRPr="00744D31" w:rsidRDefault="00744D31" w:rsidP="00C66018">
      <w:pPr>
        <w:tabs>
          <w:tab w:val="left" w:pos="2880"/>
        </w:tabs>
        <w:rPr>
          <w:b/>
          <w:sz w:val="28"/>
        </w:rPr>
      </w:pPr>
    </w:p>
    <w:p w14:paraId="2C4FF1B2" w14:textId="77777777" w:rsidR="00C66018" w:rsidRPr="00D92390" w:rsidRDefault="00C66018" w:rsidP="00C66018">
      <w:pPr>
        <w:tabs>
          <w:tab w:val="left" w:pos="2880"/>
        </w:tabs>
        <w:rPr>
          <w:b/>
          <w:color w:val="FF0000"/>
          <w:sz w:val="28"/>
        </w:rPr>
      </w:pPr>
      <w:r w:rsidRPr="00D92390">
        <w:rPr>
          <w:sz w:val="28"/>
        </w:rPr>
        <w:t>Mobil telefon:</w:t>
      </w:r>
      <w:r w:rsidRPr="00D92390">
        <w:rPr>
          <w:sz w:val="28"/>
        </w:rPr>
        <w:tab/>
      </w:r>
      <w:r w:rsidR="0065034D" w:rsidRPr="00D92390">
        <w:rPr>
          <w:b/>
          <w:sz w:val="28"/>
        </w:rPr>
        <w:t>30</w:t>
      </w:r>
      <w:r w:rsidRPr="00D92390">
        <w:rPr>
          <w:b/>
          <w:sz w:val="28"/>
        </w:rPr>
        <w:t>/</w:t>
      </w:r>
      <w:r w:rsidR="00262D7F" w:rsidRPr="00D92390">
        <w:rPr>
          <w:b/>
          <w:sz w:val="28"/>
        </w:rPr>
        <w:t>785-9-777</w:t>
      </w:r>
    </w:p>
    <w:p w14:paraId="11F7FC6E" w14:textId="77777777" w:rsidR="00D92390" w:rsidRPr="00D92390" w:rsidRDefault="00D92390" w:rsidP="00C66018">
      <w:pPr>
        <w:tabs>
          <w:tab w:val="left" w:pos="2880"/>
        </w:tabs>
        <w:rPr>
          <w:sz w:val="28"/>
        </w:rPr>
      </w:pPr>
    </w:p>
    <w:p w14:paraId="719BB55D" w14:textId="77777777" w:rsidR="00C66018" w:rsidRPr="00D92390" w:rsidRDefault="00262D7F" w:rsidP="00C66018">
      <w:pPr>
        <w:tabs>
          <w:tab w:val="left" w:pos="2880"/>
        </w:tabs>
        <w:rPr>
          <w:b/>
          <w:sz w:val="28"/>
        </w:rPr>
      </w:pPr>
      <w:r w:rsidRPr="00D92390">
        <w:rPr>
          <w:sz w:val="28"/>
        </w:rPr>
        <w:t>E</w:t>
      </w:r>
      <w:r w:rsidR="00C66018" w:rsidRPr="00D92390">
        <w:rPr>
          <w:sz w:val="28"/>
        </w:rPr>
        <w:t>-mail:</w:t>
      </w:r>
      <w:r w:rsidR="00C66018" w:rsidRPr="00D92390">
        <w:rPr>
          <w:b/>
          <w:sz w:val="28"/>
        </w:rPr>
        <w:tab/>
      </w:r>
      <w:r w:rsidRPr="00D92390">
        <w:rPr>
          <w:b/>
          <w:sz w:val="28"/>
        </w:rPr>
        <w:t>szechenyi.marton</w:t>
      </w:r>
      <w:r w:rsidR="00146FED" w:rsidRPr="00D92390">
        <w:rPr>
          <w:b/>
          <w:sz w:val="28"/>
        </w:rPr>
        <w:t>@gmail.com</w:t>
      </w:r>
    </w:p>
    <w:p w14:paraId="7D89B3D5" w14:textId="77777777" w:rsidR="00C66018" w:rsidRPr="00103B69" w:rsidRDefault="00C66018" w:rsidP="00C66018">
      <w:pPr>
        <w:tabs>
          <w:tab w:val="left" w:pos="2880"/>
        </w:tabs>
        <w:rPr>
          <w:b/>
        </w:rPr>
      </w:pPr>
      <w:r>
        <w:rPr>
          <w:b/>
        </w:rPr>
        <w:tab/>
      </w:r>
    </w:p>
    <w:p w14:paraId="26C4E6BF" w14:textId="77777777" w:rsidR="006518F8" w:rsidRDefault="006518F8" w:rsidP="00AE51CC">
      <w:pPr>
        <w:outlineLvl w:val="0"/>
        <w:rPr>
          <w:b/>
          <w:i/>
          <w:sz w:val="28"/>
          <w:szCs w:val="28"/>
        </w:rPr>
      </w:pPr>
    </w:p>
    <w:p w14:paraId="6AD4E44F" w14:textId="77777777" w:rsidR="00D447BD" w:rsidRDefault="00D447BD" w:rsidP="00AE51CC">
      <w:pPr>
        <w:outlineLvl w:val="0"/>
        <w:rPr>
          <w:b/>
          <w:i/>
          <w:sz w:val="28"/>
          <w:szCs w:val="28"/>
        </w:rPr>
      </w:pPr>
    </w:p>
    <w:p w14:paraId="04478A03" w14:textId="77777777" w:rsidR="00262D7F" w:rsidRPr="002A13E4" w:rsidRDefault="00B91CBA" w:rsidP="00AE51CC">
      <w:pPr>
        <w:outlineLvl w:val="0"/>
        <w:rPr>
          <w:b/>
          <w:i/>
          <w:sz w:val="36"/>
          <w:szCs w:val="40"/>
        </w:rPr>
      </w:pPr>
      <w:r w:rsidRPr="002A13E4">
        <w:rPr>
          <w:b/>
          <w:i/>
          <w:sz w:val="36"/>
          <w:szCs w:val="40"/>
        </w:rPr>
        <w:t>Munkatapasztalatok, gyakorlat:</w:t>
      </w:r>
    </w:p>
    <w:p w14:paraId="47864A5D" w14:textId="77777777" w:rsidR="00743C29" w:rsidRPr="00D92390" w:rsidRDefault="00743C29" w:rsidP="00743C29">
      <w:pPr>
        <w:outlineLvl w:val="0"/>
        <w:rPr>
          <w:b/>
          <w:i/>
          <w:color w:val="000000" w:themeColor="text1"/>
          <w:sz w:val="32"/>
          <w:szCs w:val="28"/>
        </w:rPr>
      </w:pPr>
    </w:p>
    <w:p w14:paraId="05DFB13F" w14:textId="77777777" w:rsidR="00D92390" w:rsidRPr="00D92390" w:rsidRDefault="00373934" w:rsidP="00743C29">
      <w:pPr>
        <w:outlineLvl w:val="0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>Ungvháry László</w:t>
      </w:r>
      <w:r w:rsidR="00B614DB">
        <w:rPr>
          <w:color w:val="000000" w:themeColor="text1"/>
          <w:sz w:val="32"/>
          <w:szCs w:val="28"/>
        </w:rPr>
        <w:t xml:space="preserve"> Szakkö</w:t>
      </w:r>
      <w:r w:rsidR="00B967BE">
        <w:rPr>
          <w:color w:val="000000" w:themeColor="text1"/>
          <w:sz w:val="32"/>
          <w:szCs w:val="28"/>
        </w:rPr>
        <w:t>zép- és Szakiskola (2011</w:t>
      </w:r>
      <w:r w:rsidR="0098546F">
        <w:rPr>
          <w:color w:val="000000" w:themeColor="text1"/>
          <w:sz w:val="32"/>
          <w:szCs w:val="28"/>
        </w:rPr>
        <w:t xml:space="preserve"> </w:t>
      </w:r>
      <w:r>
        <w:rPr>
          <w:color w:val="000000" w:themeColor="text1"/>
          <w:sz w:val="32"/>
          <w:szCs w:val="28"/>
        </w:rPr>
        <w:t>- 2016</w:t>
      </w:r>
      <w:r w:rsidR="00743C29" w:rsidRPr="00D92390">
        <w:rPr>
          <w:color w:val="000000" w:themeColor="text1"/>
          <w:sz w:val="32"/>
          <w:szCs w:val="28"/>
        </w:rPr>
        <w:t>)</w:t>
      </w:r>
    </w:p>
    <w:p w14:paraId="719F8118" w14:textId="77777777" w:rsidR="00B967BE" w:rsidRPr="005227B4" w:rsidRDefault="00247BD1" w:rsidP="00B967BE">
      <w:pPr>
        <w:pStyle w:val="Listaszerbekezds"/>
        <w:numPr>
          <w:ilvl w:val="0"/>
          <w:numId w:val="1"/>
        </w:numPr>
        <w:outlineLvl w:val="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T</w:t>
      </w:r>
      <w:r w:rsidR="005227B4">
        <w:rPr>
          <w:b/>
          <w:i/>
          <w:sz w:val="32"/>
          <w:szCs w:val="28"/>
        </w:rPr>
        <w:t>estnevelő tanár</w:t>
      </w:r>
    </w:p>
    <w:p w14:paraId="0F28734D" w14:textId="77777777" w:rsidR="005A2446" w:rsidRDefault="005A2446" w:rsidP="005A2446">
      <w:pPr>
        <w:pStyle w:val="Listaszerbekezds"/>
        <w:outlineLvl w:val="0"/>
        <w:rPr>
          <w:b/>
          <w:i/>
          <w:sz w:val="32"/>
          <w:szCs w:val="28"/>
        </w:rPr>
      </w:pPr>
    </w:p>
    <w:p w14:paraId="1DDC14EF" w14:textId="77777777" w:rsidR="005A2446" w:rsidRPr="00D92390" w:rsidRDefault="005A2446" w:rsidP="005A2446">
      <w:pPr>
        <w:outlineLvl w:val="0"/>
        <w:rPr>
          <w:sz w:val="32"/>
          <w:szCs w:val="28"/>
        </w:rPr>
      </w:pPr>
      <w:r w:rsidRPr="00D92390">
        <w:rPr>
          <w:sz w:val="32"/>
          <w:szCs w:val="28"/>
        </w:rPr>
        <w:t xml:space="preserve">Ceglédi </w:t>
      </w:r>
      <w:r w:rsidR="00443882">
        <w:rPr>
          <w:sz w:val="32"/>
          <w:szCs w:val="28"/>
        </w:rPr>
        <w:t>VSE</w:t>
      </w:r>
      <w:r w:rsidRPr="00D92390">
        <w:rPr>
          <w:sz w:val="32"/>
          <w:szCs w:val="28"/>
        </w:rPr>
        <w:t xml:space="preserve"> [CVSE]</w:t>
      </w:r>
      <w:r>
        <w:rPr>
          <w:sz w:val="32"/>
          <w:szCs w:val="28"/>
        </w:rPr>
        <w:t xml:space="preserve"> (2011 - 2016</w:t>
      </w:r>
      <w:r w:rsidRPr="00D92390">
        <w:rPr>
          <w:sz w:val="32"/>
          <w:szCs w:val="28"/>
        </w:rPr>
        <w:t>)</w:t>
      </w:r>
    </w:p>
    <w:p w14:paraId="1F1BE500" w14:textId="77777777" w:rsidR="005A2446" w:rsidRPr="004E7C61" w:rsidRDefault="005A2446" w:rsidP="005A2446">
      <w:pPr>
        <w:numPr>
          <w:ilvl w:val="0"/>
          <w:numId w:val="1"/>
        </w:numPr>
        <w:outlineLvl w:val="0"/>
        <w:rPr>
          <w:sz w:val="32"/>
          <w:szCs w:val="28"/>
        </w:rPr>
      </w:pPr>
      <w:r w:rsidRPr="00D92390">
        <w:rPr>
          <w:b/>
          <w:i/>
          <w:color w:val="000000" w:themeColor="text1"/>
          <w:sz w:val="32"/>
          <w:szCs w:val="28"/>
        </w:rPr>
        <w:t>NB2 utánpótlás labdarúgó edző</w:t>
      </w:r>
    </w:p>
    <w:p w14:paraId="0C2CF21E" w14:textId="77777777" w:rsidR="005A2446" w:rsidRPr="00443882" w:rsidRDefault="005A2446" w:rsidP="005A2446">
      <w:pPr>
        <w:numPr>
          <w:ilvl w:val="1"/>
          <w:numId w:val="1"/>
        </w:numPr>
        <w:outlineLvl w:val="0"/>
        <w:rPr>
          <w:b/>
          <w:sz w:val="32"/>
          <w:szCs w:val="28"/>
        </w:rPr>
      </w:pPr>
      <w:r w:rsidRPr="00443882">
        <w:rPr>
          <w:b/>
          <w:i/>
          <w:color w:val="000000" w:themeColor="text1"/>
          <w:sz w:val="32"/>
          <w:szCs w:val="28"/>
        </w:rPr>
        <w:t>U7 (2011-2012)</w:t>
      </w:r>
    </w:p>
    <w:p w14:paraId="33511675" w14:textId="77777777" w:rsidR="005A2446" w:rsidRPr="00443882" w:rsidRDefault="005A2446" w:rsidP="005A2446">
      <w:pPr>
        <w:numPr>
          <w:ilvl w:val="1"/>
          <w:numId w:val="1"/>
        </w:numPr>
        <w:outlineLvl w:val="0"/>
        <w:rPr>
          <w:b/>
          <w:sz w:val="32"/>
          <w:szCs w:val="28"/>
        </w:rPr>
      </w:pPr>
      <w:r w:rsidRPr="00443882">
        <w:rPr>
          <w:b/>
          <w:i/>
          <w:color w:val="000000" w:themeColor="text1"/>
          <w:sz w:val="32"/>
          <w:szCs w:val="28"/>
        </w:rPr>
        <w:t>U11 (2012-2013)</w:t>
      </w:r>
    </w:p>
    <w:p w14:paraId="48D74AC3" w14:textId="77777777" w:rsidR="005A2446" w:rsidRPr="00443882" w:rsidRDefault="005A2446" w:rsidP="005A2446">
      <w:pPr>
        <w:numPr>
          <w:ilvl w:val="1"/>
          <w:numId w:val="1"/>
        </w:numPr>
        <w:outlineLvl w:val="0"/>
        <w:rPr>
          <w:b/>
          <w:sz w:val="32"/>
          <w:szCs w:val="28"/>
        </w:rPr>
      </w:pPr>
      <w:r w:rsidRPr="00443882">
        <w:rPr>
          <w:b/>
          <w:i/>
          <w:color w:val="000000" w:themeColor="text1"/>
          <w:sz w:val="32"/>
          <w:szCs w:val="28"/>
        </w:rPr>
        <w:t>U14 (2014-2015)</w:t>
      </w:r>
    </w:p>
    <w:p w14:paraId="065C06E4" w14:textId="77777777" w:rsidR="005A2446" w:rsidRPr="00443882" w:rsidRDefault="005A2446" w:rsidP="006518F8">
      <w:pPr>
        <w:numPr>
          <w:ilvl w:val="1"/>
          <w:numId w:val="1"/>
        </w:numPr>
        <w:outlineLvl w:val="0"/>
        <w:rPr>
          <w:b/>
          <w:sz w:val="32"/>
          <w:szCs w:val="28"/>
        </w:rPr>
      </w:pPr>
      <w:r w:rsidRPr="00443882">
        <w:rPr>
          <w:b/>
          <w:i/>
          <w:color w:val="000000" w:themeColor="text1"/>
          <w:sz w:val="32"/>
          <w:szCs w:val="28"/>
        </w:rPr>
        <w:t>U15 (2015-2016)</w:t>
      </w:r>
    </w:p>
    <w:p w14:paraId="13810976" w14:textId="77777777" w:rsidR="00B967BE" w:rsidRPr="00B967BE" w:rsidRDefault="00B967BE" w:rsidP="00D447BD">
      <w:pPr>
        <w:outlineLvl w:val="0"/>
        <w:rPr>
          <w:sz w:val="32"/>
          <w:szCs w:val="28"/>
        </w:rPr>
      </w:pPr>
    </w:p>
    <w:p w14:paraId="5854A2EC" w14:textId="77777777" w:rsidR="003C5645" w:rsidRDefault="003207BF" w:rsidP="006518F8">
      <w:pPr>
        <w:outlineLvl w:val="0"/>
        <w:rPr>
          <w:sz w:val="32"/>
          <w:szCs w:val="28"/>
        </w:rPr>
      </w:pPr>
      <w:r>
        <w:rPr>
          <w:sz w:val="32"/>
          <w:szCs w:val="28"/>
        </w:rPr>
        <w:t>Székelyföld Labdarúgó Akadémia</w:t>
      </w:r>
      <w:r w:rsidR="003C5645" w:rsidRPr="003C5645">
        <w:rPr>
          <w:sz w:val="32"/>
          <w:szCs w:val="28"/>
        </w:rPr>
        <w:t xml:space="preserve"> (2017. január</w:t>
      </w:r>
      <w:r w:rsidR="00B33D6D">
        <w:rPr>
          <w:sz w:val="32"/>
          <w:szCs w:val="28"/>
        </w:rPr>
        <w:t xml:space="preserve"> - 2018. január</w:t>
      </w:r>
      <w:r w:rsidR="003C5645" w:rsidRPr="003C5645">
        <w:rPr>
          <w:sz w:val="32"/>
          <w:szCs w:val="28"/>
        </w:rPr>
        <w:t>)</w:t>
      </w:r>
    </w:p>
    <w:p w14:paraId="41FB1445" w14:textId="77777777" w:rsidR="00C323C3" w:rsidRDefault="00C323C3" w:rsidP="00B33D6D">
      <w:pPr>
        <w:pStyle w:val="Listaszerbekezds"/>
        <w:numPr>
          <w:ilvl w:val="0"/>
          <w:numId w:val="1"/>
        </w:numPr>
        <w:outlineLvl w:val="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FK Csíkszereda asszisztens edző</w:t>
      </w:r>
      <w:r w:rsidR="003207BF">
        <w:rPr>
          <w:b/>
          <w:i/>
          <w:sz w:val="32"/>
          <w:szCs w:val="28"/>
        </w:rPr>
        <w:t xml:space="preserve"> (Liga C)</w:t>
      </w:r>
    </w:p>
    <w:p w14:paraId="5845816B" w14:textId="77777777" w:rsidR="00C323C3" w:rsidRPr="00C323C3" w:rsidRDefault="00C323C3" w:rsidP="00C323C3">
      <w:pPr>
        <w:pStyle w:val="Listaszerbekezds"/>
        <w:numPr>
          <w:ilvl w:val="0"/>
          <w:numId w:val="1"/>
        </w:numPr>
        <w:outlineLvl w:val="0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Tartalék csapat</w:t>
      </w:r>
      <w:r w:rsidRPr="00B33D6D">
        <w:rPr>
          <w:b/>
          <w:i/>
          <w:sz w:val="32"/>
          <w:szCs w:val="28"/>
        </w:rPr>
        <w:t xml:space="preserve"> vezetőedző</w:t>
      </w:r>
    </w:p>
    <w:p w14:paraId="7D82C45A" w14:textId="77777777" w:rsidR="00CE6FA9" w:rsidRDefault="00CE6FA9" w:rsidP="00CE6FA9">
      <w:pPr>
        <w:pStyle w:val="Listaszerbekezds"/>
        <w:numPr>
          <w:ilvl w:val="0"/>
          <w:numId w:val="1"/>
        </w:numPr>
        <w:outlineLvl w:val="0"/>
        <w:rPr>
          <w:b/>
          <w:i/>
          <w:sz w:val="32"/>
          <w:szCs w:val="36"/>
        </w:rPr>
      </w:pPr>
      <w:r w:rsidRPr="007045FB">
        <w:rPr>
          <w:b/>
          <w:i/>
          <w:sz w:val="32"/>
          <w:szCs w:val="36"/>
        </w:rPr>
        <w:t>U19 vezetőedző</w:t>
      </w:r>
    </w:p>
    <w:p w14:paraId="1CB3B2C6" w14:textId="77777777" w:rsidR="00B967BE" w:rsidRPr="00D57512" w:rsidRDefault="00821C3A" w:rsidP="00D57512">
      <w:pPr>
        <w:pStyle w:val="Listaszerbekezds"/>
        <w:numPr>
          <w:ilvl w:val="0"/>
          <w:numId w:val="1"/>
        </w:numPr>
        <w:outlineLvl w:val="0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U18 vezetőedző</w:t>
      </w:r>
    </w:p>
    <w:p w14:paraId="34DE15FF" w14:textId="77777777" w:rsidR="0016519C" w:rsidRDefault="0016519C" w:rsidP="0016519C">
      <w:pPr>
        <w:outlineLvl w:val="0"/>
        <w:rPr>
          <w:b/>
          <w:i/>
          <w:sz w:val="32"/>
          <w:szCs w:val="36"/>
        </w:rPr>
      </w:pPr>
    </w:p>
    <w:p w14:paraId="46FE96BA" w14:textId="77777777" w:rsidR="0016519C" w:rsidRPr="005A2446" w:rsidRDefault="0016519C" w:rsidP="0016519C">
      <w:pPr>
        <w:outlineLvl w:val="0"/>
        <w:rPr>
          <w:sz w:val="32"/>
          <w:szCs w:val="36"/>
        </w:rPr>
      </w:pPr>
      <w:r w:rsidRPr="005A2446">
        <w:rPr>
          <w:sz w:val="32"/>
          <w:szCs w:val="36"/>
        </w:rPr>
        <w:t>VLS Veszprém</w:t>
      </w:r>
      <w:r w:rsidR="00D447BD">
        <w:rPr>
          <w:sz w:val="32"/>
          <w:szCs w:val="36"/>
        </w:rPr>
        <w:t xml:space="preserve"> NB3 </w:t>
      </w:r>
      <w:r w:rsidR="00D447BD" w:rsidRPr="00D447BD">
        <w:rPr>
          <w:i/>
          <w:sz w:val="32"/>
          <w:szCs w:val="36"/>
        </w:rPr>
        <w:t>(2018. január – 2018. június</w:t>
      </w:r>
      <w:r w:rsidR="00D447BD">
        <w:rPr>
          <w:i/>
          <w:sz w:val="32"/>
          <w:szCs w:val="36"/>
        </w:rPr>
        <w:t>)</w:t>
      </w:r>
    </w:p>
    <w:p w14:paraId="2FE9352A" w14:textId="77777777" w:rsidR="00D447BD" w:rsidRDefault="0016519C" w:rsidP="00D447BD">
      <w:pPr>
        <w:pStyle w:val="Listaszerbekezds"/>
        <w:numPr>
          <w:ilvl w:val="0"/>
          <w:numId w:val="1"/>
        </w:numPr>
        <w:outlineLvl w:val="0"/>
        <w:rPr>
          <w:b/>
          <w:i/>
          <w:sz w:val="32"/>
          <w:szCs w:val="36"/>
        </w:rPr>
      </w:pPr>
      <w:r w:rsidRPr="005A2446">
        <w:rPr>
          <w:b/>
          <w:i/>
          <w:sz w:val="32"/>
          <w:szCs w:val="36"/>
        </w:rPr>
        <w:t>As</w:t>
      </w:r>
      <w:r w:rsidR="00D447BD">
        <w:rPr>
          <w:b/>
          <w:i/>
          <w:sz w:val="32"/>
          <w:szCs w:val="36"/>
        </w:rPr>
        <w:t>szisztens edző</w:t>
      </w:r>
    </w:p>
    <w:p w14:paraId="20A94CB3" w14:textId="77777777" w:rsidR="00D447BD" w:rsidRPr="00D447BD" w:rsidRDefault="00D447BD" w:rsidP="00D447BD">
      <w:pPr>
        <w:pStyle w:val="Listaszerbekezds"/>
        <w:outlineLvl w:val="0"/>
        <w:rPr>
          <w:b/>
          <w:i/>
          <w:sz w:val="32"/>
          <w:szCs w:val="36"/>
        </w:rPr>
      </w:pPr>
    </w:p>
    <w:p w14:paraId="19F02A99" w14:textId="77777777" w:rsidR="00D447BD" w:rsidRDefault="00D447BD" w:rsidP="00D447BD">
      <w:pPr>
        <w:outlineLvl w:val="0"/>
        <w:rPr>
          <w:sz w:val="32"/>
          <w:szCs w:val="36"/>
        </w:rPr>
      </w:pPr>
      <w:r w:rsidRPr="0016519C">
        <w:rPr>
          <w:sz w:val="32"/>
          <w:szCs w:val="36"/>
        </w:rPr>
        <w:t>Kecskeméti Labdarúgó Akadémia</w:t>
      </w:r>
      <w:r>
        <w:rPr>
          <w:sz w:val="32"/>
          <w:szCs w:val="36"/>
        </w:rPr>
        <w:t xml:space="preserve"> (2018. Július – 2020. Június)</w:t>
      </w:r>
    </w:p>
    <w:p w14:paraId="2D9EF292" w14:textId="77777777" w:rsidR="00D447BD" w:rsidRDefault="00D447BD" w:rsidP="00D447BD">
      <w:pPr>
        <w:pStyle w:val="Listaszerbekezds"/>
        <w:numPr>
          <w:ilvl w:val="0"/>
          <w:numId w:val="1"/>
        </w:numPr>
        <w:outlineLvl w:val="0"/>
        <w:rPr>
          <w:b/>
          <w:sz w:val="32"/>
          <w:szCs w:val="36"/>
        </w:rPr>
      </w:pPr>
      <w:r>
        <w:rPr>
          <w:b/>
          <w:sz w:val="32"/>
          <w:szCs w:val="36"/>
        </w:rPr>
        <w:t>U16-</w:t>
      </w:r>
      <w:r w:rsidRPr="005014B7">
        <w:rPr>
          <w:b/>
          <w:sz w:val="32"/>
          <w:szCs w:val="36"/>
        </w:rPr>
        <w:t>U17</w:t>
      </w:r>
      <w:r>
        <w:rPr>
          <w:b/>
          <w:sz w:val="32"/>
          <w:szCs w:val="36"/>
        </w:rPr>
        <w:t xml:space="preserve"> vezetőedző</w:t>
      </w:r>
    </w:p>
    <w:p w14:paraId="45CC8D5A" w14:textId="77777777" w:rsidR="00D57512" w:rsidRDefault="00D57512" w:rsidP="00D57512">
      <w:pPr>
        <w:pStyle w:val="Listaszerbekezds"/>
        <w:outlineLvl w:val="0"/>
        <w:rPr>
          <w:b/>
          <w:sz w:val="32"/>
          <w:szCs w:val="36"/>
        </w:rPr>
      </w:pPr>
    </w:p>
    <w:p w14:paraId="53578605" w14:textId="77777777" w:rsidR="005227B4" w:rsidRDefault="005227B4" w:rsidP="005227B4">
      <w:pPr>
        <w:outlineLvl w:val="0"/>
        <w:rPr>
          <w:sz w:val="32"/>
          <w:szCs w:val="36"/>
        </w:rPr>
      </w:pPr>
    </w:p>
    <w:p w14:paraId="5FBD3CDD" w14:textId="77777777" w:rsidR="005227B4" w:rsidRDefault="00D57512" w:rsidP="005227B4">
      <w:pPr>
        <w:outlineLvl w:val="0"/>
        <w:rPr>
          <w:sz w:val="32"/>
          <w:szCs w:val="36"/>
        </w:rPr>
      </w:pPr>
      <w:r w:rsidRPr="00D57512">
        <w:rPr>
          <w:sz w:val="32"/>
          <w:szCs w:val="36"/>
        </w:rPr>
        <w:t xml:space="preserve">THSE – Szabadkikötő </w:t>
      </w:r>
      <w:r>
        <w:rPr>
          <w:sz w:val="32"/>
          <w:szCs w:val="36"/>
        </w:rPr>
        <w:t>NB3 (2020. Július – 2020. December)</w:t>
      </w:r>
    </w:p>
    <w:p w14:paraId="79D4DC53" w14:textId="77777777" w:rsidR="00D57512" w:rsidRPr="005227B4" w:rsidRDefault="00D57512" w:rsidP="005227B4">
      <w:pPr>
        <w:pStyle w:val="Listaszerbekezds"/>
        <w:numPr>
          <w:ilvl w:val="0"/>
          <w:numId w:val="1"/>
        </w:numPr>
        <w:outlineLvl w:val="0"/>
        <w:rPr>
          <w:sz w:val="32"/>
          <w:szCs w:val="36"/>
        </w:rPr>
      </w:pPr>
      <w:r w:rsidRPr="005227B4">
        <w:rPr>
          <w:b/>
          <w:sz w:val="32"/>
          <w:szCs w:val="36"/>
        </w:rPr>
        <w:t>Vezetőedző</w:t>
      </w:r>
    </w:p>
    <w:p w14:paraId="76154786" w14:textId="77777777" w:rsidR="00B33D6D" w:rsidRPr="00B33D6D" w:rsidRDefault="00B33D6D" w:rsidP="002E1C42">
      <w:pPr>
        <w:outlineLvl w:val="0"/>
        <w:rPr>
          <w:b/>
          <w:i/>
          <w:sz w:val="32"/>
          <w:szCs w:val="36"/>
        </w:rPr>
      </w:pPr>
    </w:p>
    <w:p w14:paraId="2965C4C2" w14:textId="77777777" w:rsidR="00B33D6D" w:rsidRDefault="00D57512" w:rsidP="0016519C">
      <w:pPr>
        <w:outlineLvl w:val="0"/>
        <w:rPr>
          <w:sz w:val="32"/>
          <w:szCs w:val="36"/>
        </w:rPr>
      </w:pPr>
      <w:r w:rsidRPr="00443882">
        <w:rPr>
          <w:color w:val="000000" w:themeColor="text1"/>
          <w:sz w:val="32"/>
          <w:szCs w:val="21"/>
          <w:shd w:val="clear" w:color="auto" w:fill="FFFFFF"/>
        </w:rPr>
        <w:lastRenderedPageBreak/>
        <w:t>Nagykáta SE</w:t>
      </w:r>
      <w:r w:rsidR="00D447BD" w:rsidRPr="00443882">
        <w:rPr>
          <w:color w:val="000000" w:themeColor="text1"/>
          <w:sz w:val="48"/>
          <w:szCs w:val="36"/>
        </w:rPr>
        <w:t xml:space="preserve"> </w:t>
      </w:r>
      <w:r>
        <w:rPr>
          <w:sz w:val="32"/>
          <w:szCs w:val="36"/>
        </w:rPr>
        <w:t>(2021. Január</w:t>
      </w:r>
      <w:r w:rsidR="002E1C42">
        <w:rPr>
          <w:sz w:val="32"/>
          <w:szCs w:val="36"/>
        </w:rPr>
        <w:t xml:space="preserve"> – 2021.</w:t>
      </w:r>
      <w:r w:rsidR="00E04A75">
        <w:rPr>
          <w:sz w:val="32"/>
          <w:szCs w:val="36"/>
        </w:rPr>
        <w:t xml:space="preserve"> </w:t>
      </w:r>
      <w:r w:rsidR="002E1C42">
        <w:rPr>
          <w:sz w:val="32"/>
          <w:szCs w:val="36"/>
        </w:rPr>
        <w:t>Június</w:t>
      </w:r>
      <w:r w:rsidR="00D447BD">
        <w:rPr>
          <w:sz w:val="32"/>
          <w:szCs w:val="36"/>
        </w:rPr>
        <w:t>)</w:t>
      </w:r>
    </w:p>
    <w:p w14:paraId="403A21AA" w14:textId="77777777" w:rsidR="0098546F" w:rsidRDefault="00D57512" w:rsidP="00D447BD">
      <w:pPr>
        <w:pStyle w:val="Listaszerbekezds"/>
        <w:numPr>
          <w:ilvl w:val="0"/>
          <w:numId w:val="1"/>
        </w:numPr>
        <w:outlineLvl w:val="0"/>
        <w:rPr>
          <w:b/>
          <w:sz w:val="32"/>
          <w:szCs w:val="36"/>
        </w:rPr>
      </w:pPr>
      <w:r>
        <w:rPr>
          <w:b/>
          <w:sz w:val="32"/>
          <w:szCs w:val="36"/>
        </w:rPr>
        <w:t>Vezetőedző</w:t>
      </w:r>
    </w:p>
    <w:p w14:paraId="112A52C6" w14:textId="77777777" w:rsidR="00443882" w:rsidRDefault="00443882" w:rsidP="00443882">
      <w:pPr>
        <w:outlineLvl w:val="0"/>
        <w:rPr>
          <w:b/>
          <w:sz w:val="32"/>
          <w:szCs w:val="36"/>
        </w:rPr>
      </w:pPr>
    </w:p>
    <w:p w14:paraId="1FB62B81" w14:textId="77777777" w:rsidR="00443882" w:rsidRDefault="00443882" w:rsidP="00443882">
      <w:pPr>
        <w:outlineLvl w:val="0"/>
        <w:rPr>
          <w:sz w:val="32"/>
          <w:szCs w:val="36"/>
        </w:rPr>
      </w:pPr>
      <w:r w:rsidRPr="00443882">
        <w:rPr>
          <w:color w:val="000000" w:themeColor="text1"/>
          <w:sz w:val="32"/>
          <w:szCs w:val="21"/>
          <w:shd w:val="clear" w:color="auto" w:fill="FFFFFF"/>
        </w:rPr>
        <w:t>Ceglédi VSE</w:t>
      </w:r>
      <w:r w:rsidRPr="00443882">
        <w:rPr>
          <w:color w:val="000000" w:themeColor="text1"/>
          <w:sz w:val="48"/>
          <w:szCs w:val="36"/>
        </w:rPr>
        <w:t xml:space="preserve"> </w:t>
      </w:r>
      <w:r>
        <w:rPr>
          <w:sz w:val="32"/>
          <w:szCs w:val="36"/>
        </w:rPr>
        <w:t>(2021. Június</w:t>
      </w:r>
      <w:r w:rsidR="00E04A75">
        <w:rPr>
          <w:sz w:val="32"/>
          <w:szCs w:val="36"/>
        </w:rPr>
        <w:t xml:space="preserve"> </w:t>
      </w:r>
      <w:r>
        <w:rPr>
          <w:sz w:val="32"/>
          <w:szCs w:val="36"/>
        </w:rPr>
        <w:t>-</w:t>
      </w:r>
      <w:r w:rsidR="00E04A75">
        <w:rPr>
          <w:sz w:val="32"/>
          <w:szCs w:val="36"/>
        </w:rPr>
        <w:t xml:space="preserve"> </w:t>
      </w:r>
      <w:r>
        <w:rPr>
          <w:sz w:val="32"/>
          <w:szCs w:val="36"/>
        </w:rPr>
        <w:t>2022. Június)</w:t>
      </w:r>
    </w:p>
    <w:p w14:paraId="2AAFC8D5" w14:textId="77777777" w:rsidR="00443882" w:rsidRDefault="00443882" w:rsidP="00443882">
      <w:pPr>
        <w:pStyle w:val="Listaszerbekezds"/>
        <w:numPr>
          <w:ilvl w:val="0"/>
          <w:numId w:val="1"/>
        </w:numPr>
        <w:outlineLvl w:val="0"/>
        <w:rPr>
          <w:b/>
          <w:sz w:val="32"/>
          <w:szCs w:val="36"/>
        </w:rPr>
      </w:pPr>
      <w:r>
        <w:rPr>
          <w:b/>
          <w:sz w:val="32"/>
          <w:szCs w:val="36"/>
        </w:rPr>
        <w:t>U19 UP vezetőedző</w:t>
      </w:r>
    </w:p>
    <w:p w14:paraId="34B86C78" w14:textId="77777777" w:rsidR="00E04A75" w:rsidRPr="00443882" w:rsidRDefault="00E04A75" w:rsidP="00443882">
      <w:pPr>
        <w:outlineLvl w:val="0"/>
        <w:rPr>
          <w:b/>
          <w:sz w:val="32"/>
          <w:szCs w:val="36"/>
        </w:rPr>
      </w:pPr>
    </w:p>
    <w:p w14:paraId="22261050" w14:textId="77777777" w:rsidR="002E1C42" w:rsidRDefault="002E1C42" w:rsidP="002E1C42">
      <w:pPr>
        <w:outlineLvl w:val="0"/>
        <w:rPr>
          <w:b/>
          <w:i/>
          <w:sz w:val="36"/>
          <w:szCs w:val="32"/>
        </w:rPr>
      </w:pPr>
      <w:r w:rsidRPr="002A13E4">
        <w:rPr>
          <w:b/>
          <w:i/>
          <w:sz w:val="36"/>
          <w:szCs w:val="32"/>
        </w:rPr>
        <w:t>Jelenlegi munkahely:</w:t>
      </w:r>
    </w:p>
    <w:p w14:paraId="294C82F0" w14:textId="77777777" w:rsidR="00443882" w:rsidRDefault="00443882" w:rsidP="002E1C42">
      <w:pPr>
        <w:outlineLvl w:val="0"/>
        <w:rPr>
          <w:b/>
          <w:i/>
          <w:sz w:val="36"/>
          <w:szCs w:val="32"/>
        </w:rPr>
      </w:pPr>
    </w:p>
    <w:p w14:paraId="7747FBAA" w14:textId="77777777" w:rsidR="00443882" w:rsidRDefault="00443882" w:rsidP="002E1C42">
      <w:pPr>
        <w:outlineLvl w:val="0"/>
        <w:rPr>
          <w:sz w:val="32"/>
          <w:szCs w:val="32"/>
        </w:rPr>
      </w:pPr>
      <w:r w:rsidRPr="00443882">
        <w:rPr>
          <w:sz w:val="32"/>
          <w:szCs w:val="32"/>
        </w:rPr>
        <w:t>Ceglédi VSE</w:t>
      </w:r>
      <w:r w:rsidR="00E04A75">
        <w:rPr>
          <w:sz w:val="32"/>
          <w:szCs w:val="32"/>
        </w:rPr>
        <w:t xml:space="preserve"> (2022. Júl</w:t>
      </w:r>
      <w:r>
        <w:rPr>
          <w:sz w:val="32"/>
          <w:szCs w:val="32"/>
        </w:rPr>
        <w:t>ius -…)</w:t>
      </w:r>
    </w:p>
    <w:p w14:paraId="1F8E97BB" w14:textId="77777777" w:rsidR="00443882" w:rsidRPr="00443882" w:rsidRDefault="00443882" w:rsidP="00443882">
      <w:pPr>
        <w:pStyle w:val="Listaszerbekezds"/>
        <w:numPr>
          <w:ilvl w:val="0"/>
          <w:numId w:val="1"/>
        </w:numPr>
        <w:outlineLvl w:val="0"/>
        <w:rPr>
          <w:b/>
          <w:sz w:val="32"/>
          <w:szCs w:val="32"/>
        </w:rPr>
      </w:pPr>
      <w:r w:rsidRPr="00443882">
        <w:rPr>
          <w:b/>
          <w:sz w:val="32"/>
          <w:szCs w:val="32"/>
        </w:rPr>
        <w:t>Utánpótlás szakmai vezető</w:t>
      </w:r>
    </w:p>
    <w:p w14:paraId="3C5F94DC" w14:textId="77777777" w:rsidR="002E1C42" w:rsidRPr="00443882" w:rsidRDefault="002E1C42" w:rsidP="002E1C42">
      <w:pPr>
        <w:outlineLvl w:val="0"/>
        <w:rPr>
          <w:b/>
          <w:color w:val="000000" w:themeColor="text1"/>
          <w:sz w:val="32"/>
          <w:szCs w:val="36"/>
        </w:rPr>
      </w:pPr>
    </w:p>
    <w:p w14:paraId="39DE910B" w14:textId="77777777" w:rsidR="00D447BD" w:rsidRPr="00CE6FA9" w:rsidRDefault="00D447BD" w:rsidP="00CE6FA9">
      <w:pPr>
        <w:outlineLvl w:val="0"/>
        <w:rPr>
          <w:b/>
          <w:i/>
          <w:sz w:val="36"/>
          <w:szCs w:val="36"/>
        </w:rPr>
      </w:pPr>
    </w:p>
    <w:p w14:paraId="2A6F13A9" w14:textId="77777777" w:rsidR="00C66018" w:rsidRPr="002A13E4" w:rsidRDefault="00C66018" w:rsidP="006518F8">
      <w:pPr>
        <w:outlineLvl w:val="0"/>
        <w:rPr>
          <w:b/>
          <w:i/>
          <w:sz w:val="36"/>
          <w:szCs w:val="36"/>
        </w:rPr>
      </w:pPr>
      <w:r w:rsidRPr="002A13E4">
        <w:rPr>
          <w:b/>
          <w:i/>
          <w:sz w:val="36"/>
          <w:szCs w:val="36"/>
        </w:rPr>
        <w:t>Tanulmányok, képesítés:</w:t>
      </w:r>
    </w:p>
    <w:p w14:paraId="02520ADF" w14:textId="77777777" w:rsidR="00D92390" w:rsidRPr="002919EE" w:rsidRDefault="00D92390" w:rsidP="006518F8">
      <w:pPr>
        <w:outlineLvl w:val="0"/>
        <w:rPr>
          <w:b/>
          <w:i/>
          <w:sz w:val="36"/>
          <w:szCs w:val="36"/>
        </w:rPr>
      </w:pPr>
    </w:p>
    <w:p w14:paraId="2077C3A3" w14:textId="77777777" w:rsidR="006518F8" w:rsidRPr="002919EE" w:rsidRDefault="006518F8" w:rsidP="00C66018">
      <w:pPr>
        <w:tabs>
          <w:tab w:val="left" w:pos="2880"/>
        </w:tabs>
      </w:pPr>
    </w:p>
    <w:p w14:paraId="2D9907A7" w14:textId="77777777" w:rsidR="008676B7" w:rsidRPr="00EC74CF" w:rsidRDefault="00C66018" w:rsidP="00C66018">
      <w:pPr>
        <w:tabs>
          <w:tab w:val="left" w:pos="2880"/>
        </w:tabs>
        <w:rPr>
          <w:sz w:val="28"/>
        </w:rPr>
      </w:pPr>
      <w:r w:rsidRPr="00EC74CF">
        <w:rPr>
          <w:sz w:val="28"/>
        </w:rPr>
        <w:t>Középiskola neve:</w:t>
      </w:r>
      <w:r w:rsidRPr="00EC74CF">
        <w:rPr>
          <w:sz w:val="28"/>
        </w:rPr>
        <w:tab/>
        <w:t>Ceglédi Kossuth Lajos Gimnázium (19</w:t>
      </w:r>
      <w:r w:rsidR="00146FED" w:rsidRPr="00EC74CF">
        <w:rPr>
          <w:sz w:val="28"/>
        </w:rPr>
        <w:t>98</w:t>
      </w:r>
      <w:r w:rsidRPr="00EC74CF">
        <w:rPr>
          <w:sz w:val="28"/>
        </w:rPr>
        <w:t>-</w:t>
      </w:r>
      <w:r w:rsidR="00146FED" w:rsidRPr="00EC74CF">
        <w:rPr>
          <w:sz w:val="28"/>
        </w:rPr>
        <w:t>2006</w:t>
      </w:r>
      <w:r w:rsidRPr="00EC74CF">
        <w:rPr>
          <w:sz w:val="28"/>
        </w:rPr>
        <w:t>)</w:t>
      </w:r>
      <w:r w:rsidR="00146FED" w:rsidRPr="00EC74CF">
        <w:rPr>
          <w:sz w:val="28"/>
        </w:rPr>
        <w:t xml:space="preserve"> </w:t>
      </w:r>
    </w:p>
    <w:p w14:paraId="62C76E6D" w14:textId="77777777" w:rsidR="009B2486" w:rsidRPr="00EC74CF" w:rsidRDefault="004055C3" w:rsidP="009B2486">
      <w:pPr>
        <w:tabs>
          <w:tab w:val="left" w:pos="2880"/>
        </w:tabs>
        <w:jc w:val="center"/>
        <w:rPr>
          <w:b/>
          <w:sz w:val="28"/>
        </w:rPr>
      </w:pPr>
      <w:r w:rsidRPr="00EC74CF">
        <w:rPr>
          <w:sz w:val="28"/>
        </w:rPr>
        <w:tab/>
      </w:r>
      <w:r w:rsidRPr="00EC74CF">
        <w:rPr>
          <w:sz w:val="28"/>
        </w:rPr>
        <w:tab/>
      </w:r>
      <w:r w:rsidRPr="00EC74CF">
        <w:rPr>
          <w:sz w:val="28"/>
        </w:rPr>
        <w:tab/>
        <w:t xml:space="preserve">      </w:t>
      </w:r>
      <w:r w:rsidR="006C5F4F">
        <w:rPr>
          <w:sz w:val="28"/>
        </w:rPr>
        <w:tab/>
      </w:r>
      <w:r w:rsidR="006C5F4F">
        <w:rPr>
          <w:sz w:val="28"/>
        </w:rPr>
        <w:tab/>
        <w:t xml:space="preserve">    </w:t>
      </w:r>
      <w:r w:rsidRPr="00EC74CF">
        <w:rPr>
          <w:sz w:val="28"/>
        </w:rPr>
        <w:t xml:space="preserve">  </w:t>
      </w:r>
      <w:r w:rsidR="00146FED" w:rsidRPr="00EC74CF">
        <w:rPr>
          <w:sz w:val="28"/>
        </w:rPr>
        <w:t>(8 osztályos)</w:t>
      </w:r>
    </w:p>
    <w:p w14:paraId="17E446DC" w14:textId="77777777" w:rsidR="00CD122C" w:rsidRPr="00EC74CF" w:rsidRDefault="00C66018" w:rsidP="009B2486">
      <w:pPr>
        <w:tabs>
          <w:tab w:val="left" w:pos="2880"/>
        </w:tabs>
        <w:jc w:val="center"/>
        <w:rPr>
          <w:sz w:val="28"/>
        </w:rPr>
      </w:pPr>
      <w:r w:rsidRPr="00EC74CF">
        <w:rPr>
          <w:sz w:val="28"/>
        </w:rPr>
        <w:tab/>
      </w:r>
      <w:r w:rsidR="002919EE" w:rsidRPr="00EC74CF">
        <w:rPr>
          <w:sz w:val="28"/>
        </w:rPr>
        <w:t xml:space="preserve"> </w:t>
      </w:r>
    </w:p>
    <w:p w14:paraId="2B7F11AE" w14:textId="77777777" w:rsidR="00D92390" w:rsidRPr="00EC74CF" w:rsidRDefault="00D92390" w:rsidP="009B2486">
      <w:pPr>
        <w:tabs>
          <w:tab w:val="left" w:pos="2880"/>
        </w:tabs>
        <w:jc w:val="center"/>
        <w:rPr>
          <w:b/>
          <w:sz w:val="28"/>
        </w:rPr>
      </w:pPr>
    </w:p>
    <w:p w14:paraId="44D61D0C" w14:textId="77777777" w:rsidR="00146FED" w:rsidRPr="00EC74CF" w:rsidRDefault="004055C3" w:rsidP="00146FED">
      <w:pPr>
        <w:tabs>
          <w:tab w:val="left" w:pos="2880"/>
        </w:tabs>
        <w:rPr>
          <w:sz w:val="28"/>
        </w:rPr>
      </w:pPr>
      <w:r w:rsidRPr="000765B4">
        <w:rPr>
          <w:sz w:val="28"/>
        </w:rPr>
        <w:t>Főiskola:</w:t>
      </w:r>
      <w:r w:rsidRPr="00EC74CF">
        <w:rPr>
          <w:sz w:val="28"/>
        </w:rPr>
        <w:tab/>
      </w:r>
      <w:r w:rsidR="00146FED" w:rsidRPr="00EC74CF">
        <w:rPr>
          <w:sz w:val="28"/>
        </w:rPr>
        <w:t>Nyíregyházi Főiskola (2006-2010)</w:t>
      </w:r>
    </w:p>
    <w:p w14:paraId="65253138" w14:textId="77777777" w:rsidR="00146FED" w:rsidRDefault="004055C3" w:rsidP="0020556D">
      <w:pPr>
        <w:tabs>
          <w:tab w:val="left" w:pos="2880"/>
        </w:tabs>
        <w:ind w:left="2835"/>
        <w:rPr>
          <w:sz w:val="28"/>
        </w:rPr>
      </w:pPr>
      <w:r w:rsidRPr="00EC74CF">
        <w:rPr>
          <w:sz w:val="28"/>
        </w:rPr>
        <w:t xml:space="preserve"> </w:t>
      </w:r>
      <w:r w:rsidR="0016519C">
        <w:rPr>
          <w:sz w:val="28"/>
        </w:rPr>
        <w:t>(BA)</w:t>
      </w:r>
      <w:r w:rsidR="00255F11" w:rsidRPr="00EC74CF">
        <w:rPr>
          <w:sz w:val="28"/>
        </w:rPr>
        <w:t xml:space="preserve"> </w:t>
      </w:r>
      <w:r w:rsidR="00146FED" w:rsidRPr="00EC74CF">
        <w:rPr>
          <w:sz w:val="28"/>
        </w:rPr>
        <w:t>Testnevelő</w:t>
      </w:r>
      <w:r w:rsidR="007E0D7C" w:rsidRPr="00EC74CF">
        <w:rPr>
          <w:sz w:val="28"/>
        </w:rPr>
        <w:t xml:space="preserve"> </w:t>
      </w:r>
      <w:r w:rsidR="00146FED" w:rsidRPr="00EC74CF">
        <w:rPr>
          <w:sz w:val="28"/>
        </w:rPr>
        <w:t>-</w:t>
      </w:r>
      <w:r w:rsidR="007E0D7C" w:rsidRPr="00EC74CF">
        <w:rPr>
          <w:sz w:val="28"/>
        </w:rPr>
        <w:t xml:space="preserve"> </w:t>
      </w:r>
      <w:r w:rsidR="009B2486" w:rsidRPr="00EC74CF">
        <w:rPr>
          <w:sz w:val="28"/>
        </w:rPr>
        <w:t>edző szak</w:t>
      </w:r>
    </w:p>
    <w:p w14:paraId="5EDE25B5" w14:textId="77777777" w:rsidR="00CC05AB" w:rsidRPr="00EC74CF" w:rsidRDefault="00CC05AB" w:rsidP="0020556D">
      <w:pPr>
        <w:tabs>
          <w:tab w:val="left" w:pos="2880"/>
        </w:tabs>
        <w:ind w:left="2835"/>
        <w:rPr>
          <w:sz w:val="28"/>
        </w:rPr>
      </w:pPr>
    </w:p>
    <w:p w14:paraId="0B596DF8" w14:textId="77777777" w:rsidR="00D92390" w:rsidRDefault="00D92390" w:rsidP="0016519C">
      <w:pPr>
        <w:tabs>
          <w:tab w:val="left" w:pos="2880"/>
        </w:tabs>
        <w:rPr>
          <w:sz w:val="28"/>
        </w:rPr>
      </w:pPr>
    </w:p>
    <w:p w14:paraId="00DC7513" w14:textId="77777777" w:rsidR="0016519C" w:rsidRDefault="0016519C" w:rsidP="0016519C">
      <w:pPr>
        <w:tabs>
          <w:tab w:val="left" w:pos="2880"/>
        </w:tabs>
        <w:rPr>
          <w:sz w:val="28"/>
        </w:rPr>
      </w:pPr>
      <w:r>
        <w:rPr>
          <w:sz w:val="28"/>
        </w:rPr>
        <w:t xml:space="preserve">Egyetem: </w:t>
      </w:r>
      <w:r>
        <w:rPr>
          <w:sz w:val="28"/>
        </w:rPr>
        <w:tab/>
        <w:t>Nyíregyházi Egyetem (2015-2019)</w:t>
      </w:r>
    </w:p>
    <w:p w14:paraId="2484134D" w14:textId="77777777" w:rsidR="0016519C" w:rsidRDefault="0016519C" w:rsidP="0016519C">
      <w:pPr>
        <w:tabs>
          <w:tab w:val="left" w:pos="2880"/>
        </w:tabs>
        <w:rPr>
          <w:sz w:val="28"/>
        </w:rPr>
      </w:pPr>
      <w:r>
        <w:rPr>
          <w:sz w:val="28"/>
        </w:rPr>
        <w:tab/>
        <w:t>(MA) Testnevelés – Inkluzív nevelés tanára</w:t>
      </w:r>
    </w:p>
    <w:p w14:paraId="79E529B1" w14:textId="77777777" w:rsidR="00CC05AB" w:rsidRDefault="00CC05AB" w:rsidP="0016519C">
      <w:pPr>
        <w:tabs>
          <w:tab w:val="left" w:pos="2880"/>
        </w:tabs>
        <w:rPr>
          <w:sz w:val="28"/>
        </w:rPr>
      </w:pPr>
    </w:p>
    <w:p w14:paraId="677D63E5" w14:textId="77777777" w:rsidR="00E04A75" w:rsidRDefault="00E04A75" w:rsidP="0016519C">
      <w:pPr>
        <w:tabs>
          <w:tab w:val="left" w:pos="2880"/>
        </w:tabs>
        <w:rPr>
          <w:sz w:val="28"/>
        </w:rPr>
      </w:pPr>
      <w:r>
        <w:rPr>
          <w:sz w:val="28"/>
        </w:rPr>
        <w:t>Doktori Iskola:</w:t>
      </w:r>
      <w:r>
        <w:rPr>
          <w:sz w:val="28"/>
        </w:rPr>
        <w:tab/>
        <w:t>Eszterházy Károly Katolikus Egyetem</w:t>
      </w:r>
    </w:p>
    <w:p w14:paraId="506E42B3" w14:textId="77777777" w:rsidR="00E04A75" w:rsidRPr="00EC74CF" w:rsidRDefault="00E04A75" w:rsidP="0016519C">
      <w:pPr>
        <w:tabs>
          <w:tab w:val="left" w:pos="2880"/>
        </w:tabs>
        <w:rPr>
          <w:sz w:val="28"/>
        </w:rPr>
      </w:pPr>
      <w:r>
        <w:rPr>
          <w:sz w:val="28"/>
        </w:rPr>
        <w:tab/>
        <w:t>Neveléstudományi Doktori Iskola (2022-…)</w:t>
      </w:r>
    </w:p>
    <w:p w14:paraId="3101A631" w14:textId="77777777" w:rsidR="00D92390" w:rsidRPr="00EC74CF" w:rsidRDefault="00D92390" w:rsidP="0020556D">
      <w:pPr>
        <w:tabs>
          <w:tab w:val="left" w:pos="2880"/>
        </w:tabs>
        <w:ind w:left="2835"/>
        <w:rPr>
          <w:sz w:val="28"/>
        </w:rPr>
      </w:pPr>
    </w:p>
    <w:p w14:paraId="2751857C" w14:textId="77777777" w:rsidR="008E2D3C" w:rsidRPr="002A13E4" w:rsidRDefault="00B87683" w:rsidP="008E2D3C">
      <w:pPr>
        <w:tabs>
          <w:tab w:val="left" w:pos="2880"/>
        </w:tabs>
        <w:rPr>
          <w:b/>
          <w:i/>
          <w:sz w:val="32"/>
        </w:rPr>
      </w:pPr>
      <w:r w:rsidRPr="002A13E4">
        <w:rPr>
          <w:b/>
          <w:i/>
          <w:sz w:val="32"/>
        </w:rPr>
        <w:t xml:space="preserve">Labdarúgó edző </w:t>
      </w:r>
      <w:r w:rsidR="008E2D3C" w:rsidRPr="002A13E4">
        <w:rPr>
          <w:b/>
          <w:i/>
          <w:sz w:val="32"/>
        </w:rPr>
        <w:t>képzések:</w:t>
      </w:r>
    </w:p>
    <w:p w14:paraId="7D7ABE29" w14:textId="77777777" w:rsidR="00B87683" w:rsidRPr="00B87683" w:rsidRDefault="00B87683" w:rsidP="008E2D3C">
      <w:pPr>
        <w:tabs>
          <w:tab w:val="left" w:pos="2880"/>
        </w:tabs>
        <w:rPr>
          <w:b/>
          <w:i/>
          <w:sz w:val="28"/>
        </w:rPr>
      </w:pPr>
    </w:p>
    <w:p w14:paraId="68DE1C1C" w14:textId="77777777" w:rsidR="00B967BE" w:rsidRPr="00443882" w:rsidRDefault="00443882" w:rsidP="00443882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UEFA „A” Diploma (2019</w:t>
      </w:r>
      <w:r w:rsidR="008E2D3C" w:rsidRPr="008E2D3C">
        <w:rPr>
          <w:sz w:val="28"/>
        </w:rPr>
        <w:t>)</w:t>
      </w:r>
    </w:p>
    <w:p w14:paraId="2BE949B2" w14:textId="77777777" w:rsidR="00B967BE" w:rsidRPr="00443882" w:rsidRDefault="00443882" w:rsidP="00443882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UEFA „B” Diploma (2016</w:t>
      </w:r>
      <w:r w:rsidR="00B967BE">
        <w:rPr>
          <w:sz w:val="28"/>
        </w:rPr>
        <w:t>)</w:t>
      </w:r>
    </w:p>
    <w:p w14:paraId="2FBCFE3E" w14:textId="77777777" w:rsidR="00B967BE" w:rsidRPr="00443882" w:rsidRDefault="00443882" w:rsidP="00443882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MLSZ „C” Diploma (2015</w:t>
      </w:r>
      <w:r w:rsidR="008E2D3C" w:rsidRPr="008E2D3C">
        <w:rPr>
          <w:sz w:val="28"/>
        </w:rPr>
        <w:t>)</w:t>
      </w:r>
    </w:p>
    <w:p w14:paraId="00725C6E" w14:textId="77777777" w:rsidR="00443882" w:rsidRPr="00E04A75" w:rsidRDefault="00443882" w:rsidP="00E04A75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MLSZ „D” Diploma (2010</w:t>
      </w:r>
      <w:r w:rsidR="002E1C42">
        <w:rPr>
          <w:sz w:val="28"/>
        </w:rPr>
        <w:t>)</w:t>
      </w:r>
    </w:p>
    <w:p w14:paraId="3E509B83" w14:textId="77777777" w:rsidR="00443882" w:rsidRPr="002E1C42" w:rsidRDefault="00443882" w:rsidP="00443882">
      <w:pPr>
        <w:pStyle w:val="Listaszerbekezds"/>
        <w:tabs>
          <w:tab w:val="left" w:pos="2880"/>
        </w:tabs>
        <w:rPr>
          <w:sz w:val="28"/>
        </w:rPr>
      </w:pPr>
    </w:p>
    <w:p w14:paraId="356AC93B" w14:textId="77777777" w:rsidR="004623E3" w:rsidRDefault="008E2D3C" w:rsidP="002E1C42">
      <w:pPr>
        <w:tabs>
          <w:tab w:val="left" w:pos="2880"/>
        </w:tabs>
        <w:rPr>
          <w:sz w:val="28"/>
        </w:rPr>
      </w:pPr>
      <w:r w:rsidRPr="002E1C42">
        <w:rPr>
          <w:sz w:val="28"/>
        </w:rPr>
        <w:t>Kiegészítő képzések:</w:t>
      </w:r>
    </w:p>
    <w:p w14:paraId="5CB6BD2A" w14:textId="77777777" w:rsidR="00443882" w:rsidRDefault="00443882" w:rsidP="00443882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Ifjúsági Coach (2022)</w:t>
      </w:r>
    </w:p>
    <w:p w14:paraId="6983E134" w14:textId="77777777" w:rsidR="00443882" w:rsidRPr="00443882" w:rsidRDefault="00443882" w:rsidP="00443882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Sport Coach – Mentáltréner (2021)</w:t>
      </w:r>
    </w:p>
    <w:p w14:paraId="036365C8" w14:textId="77777777" w:rsidR="00443882" w:rsidRDefault="00443882" w:rsidP="00443882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>
        <w:rPr>
          <w:sz w:val="28"/>
        </w:rPr>
        <w:t>Sport DISC (2020)</w:t>
      </w:r>
    </w:p>
    <w:p w14:paraId="17444DA0" w14:textId="77777777" w:rsidR="00B967BE" w:rsidRPr="00443882" w:rsidRDefault="00443882" w:rsidP="00D92390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 w:rsidRPr="008E2D3C">
        <w:rPr>
          <w:sz w:val="28"/>
        </w:rPr>
        <w:t>Bosu labdarúgás specifikus képzés (2016)</w:t>
      </w:r>
    </w:p>
    <w:p w14:paraId="3262ADCC" w14:textId="77777777" w:rsidR="005227B4" w:rsidRPr="00E04A75" w:rsidRDefault="003C5645" w:rsidP="005227B4">
      <w:pPr>
        <w:pStyle w:val="Listaszerbekezds"/>
        <w:numPr>
          <w:ilvl w:val="0"/>
          <w:numId w:val="1"/>
        </w:numPr>
        <w:tabs>
          <w:tab w:val="left" w:pos="2880"/>
        </w:tabs>
        <w:rPr>
          <w:sz w:val="28"/>
        </w:rPr>
      </w:pPr>
      <w:r w:rsidRPr="008E2D3C">
        <w:rPr>
          <w:sz w:val="28"/>
        </w:rPr>
        <w:t xml:space="preserve">WYSCOUT </w:t>
      </w:r>
      <w:r w:rsidR="00D92390" w:rsidRPr="008E2D3C">
        <w:rPr>
          <w:sz w:val="28"/>
        </w:rPr>
        <w:t>I</w:t>
      </w:r>
      <w:r w:rsidRPr="008E2D3C">
        <w:rPr>
          <w:sz w:val="28"/>
        </w:rPr>
        <w:t>ntroducing To Football Scouting (2015)</w:t>
      </w:r>
    </w:p>
    <w:p w14:paraId="0EB22735" w14:textId="77777777" w:rsidR="00B967BE" w:rsidRPr="00E04A75" w:rsidRDefault="00934D93" w:rsidP="0015792E">
      <w:pPr>
        <w:tabs>
          <w:tab w:val="left" w:pos="2880"/>
        </w:tabs>
        <w:jc w:val="both"/>
        <w:rPr>
          <w:b/>
          <w:i/>
          <w:sz w:val="32"/>
        </w:rPr>
      </w:pPr>
      <w:r w:rsidRPr="002A13E4">
        <w:rPr>
          <w:b/>
          <w:i/>
          <w:sz w:val="32"/>
        </w:rPr>
        <w:lastRenderedPageBreak/>
        <w:t>Eredmények:</w:t>
      </w:r>
    </w:p>
    <w:p w14:paraId="6396C34A" w14:textId="77777777" w:rsidR="00D92390" w:rsidRDefault="0015792E" w:rsidP="005479A3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Utánpótlás </w:t>
      </w:r>
      <w:r w:rsidR="006C5F4F">
        <w:rPr>
          <w:sz w:val="28"/>
        </w:rPr>
        <w:t>edzőként a legfontosa</w:t>
      </w:r>
      <w:r>
        <w:rPr>
          <w:sz w:val="28"/>
        </w:rPr>
        <w:t xml:space="preserve">bb számomra a játékosok képzése. </w:t>
      </w:r>
      <w:r w:rsidR="006C5F4F">
        <w:rPr>
          <w:sz w:val="28"/>
        </w:rPr>
        <w:t xml:space="preserve">Az eredmény ilyen tekintetben a felnőtt futball lehetőségének megteremtése. </w:t>
      </w:r>
      <w:r>
        <w:rPr>
          <w:sz w:val="28"/>
        </w:rPr>
        <w:t>Így büszkeséggel tölt el, hogy több játékos is szerepel magyar illetve román első, másod, harmadosztályban, akikkel együtt dolgoztam.</w:t>
      </w:r>
    </w:p>
    <w:p w14:paraId="29CEE013" w14:textId="77777777" w:rsidR="0015792E" w:rsidRDefault="0015792E" w:rsidP="005479A3">
      <w:pPr>
        <w:tabs>
          <w:tab w:val="left" w:pos="2880"/>
        </w:tabs>
        <w:jc w:val="both"/>
        <w:rPr>
          <w:sz w:val="28"/>
        </w:rPr>
      </w:pPr>
    </w:p>
    <w:p w14:paraId="00770BDA" w14:textId="77777777" w:rsidR="0015792E" w:rsidRDefault="005E6A77" w:rsidP="005479A3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>Amennyiben</w:t>
      </w:r>
      <w:r w:rsidR="0015792E">
        <w:rPr>
          <w:sz w:val="28"/>
        </w:rPr>
        <w:t xml:space="preserve"> a képzés me</w:t>
      </w:r>
      <w:r>
        <w:rPr>
          <w:sz w:val="28"/>
        </w:rPr>
        <w:t>gvalósul, utána természetesen a klasszikus értelemben vett</w:t>
      </w:r>
      <w:r w:rsidR="0015792E">
        <w:rPr>
          <w:sz w:val="28"/>
        </w:rPr>
        <w:t xml:space="preserve"> eredményesség is előtérbe kerül</w:t>
      </w:r>
      <w:r w:rsidR="009813EC">
        <w:rPr>
          <w:sz w:val="28"/>
        </w:rPr>
        <w:t xml:space="preserve"> (vezetőedzőként)</w:t>
      </w:r>
      <w:r w:rsidR="0015792E">
        <w:rPr>
          <w:sz w:val="28"/>
        </w:rPr>
        <w:t>:</w:t>
      </w:r>
    </w:p>
    <w:p w14:paraId="720E6097" w14:textId="77777777" w:rsidR="0015792E" w:rsidRDefault="0015792E" w:rsidP="005479A3">
      <w:pPr>
        <w:tabs>
          <w:tab w:val="left" w:pos="2880"/>
        </w:tabs>
        <w:jc w:val="both"/>
        <w:rPr>
          <w:sz w:val="28"/>
        </w:rPr>
      </w:pPr>
    </w:p>
    <w:p w14:paraId="2C9C7C1D" w14:textId="77777777" w:rsidR="009813EC" w:rsidRPr="00A43672" w:rsidRDefault="0015792E" w:rsidP="005479A3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>2017</w:t>
      </w:r>
      <w:r w:rsidR="009813EC">
        <w:rPr>
          <w:sz w:val="28"/>
        </w:rPr>
        <w:t xml:space="preserve"> tavasz</w:t>
      </w:r>
      <w:r w:rsidR="005E6A77">
        <w:rPr>
          <w:sz w:val="28"/>
        </w:rPr>
        <w:t>:</w:t>
      </w:r>
      <w:r w:rsidR="00A43672">
        <w:rPr>
          <w:sz w:val="28"/>
        </w:rPr>
        <w:t xml:space="preserve"> </w:t>
      </w:r>
      <w:r w:rsidR="00A43672" w:rsidRPr="00A43672">
        <w:rPr>
          <w:sz w:val="28"/>
        </w:rPr>
        <w:t>FK Csíkszereda</w:t>
      </w:r>
    </w:p>
    <w:p w14:paraId="0A524246" w14:textId="77777777" w:rsidR="0015792E" w:rsidRDefault="00A43672" w:rsidP="009813EC">
      <w:pPr>
        <w:pStyle w:val="Listaszerbekezds"/>
        <w:numPr>
          <w:ilvl w:val="0"/>
          <w:numId w:val="1"/>
        </w:numPr>
        <w:tabs>
          <w:tab w:val="left" w:pos="2880"/>
        </w:tabs>
        <w:jc w:val="both"/>
        <w:rPr>
          <w:sz w:val="28"/>
        </w:rPr>
      </w:pPr>
      <w:r w:rsidRPr="00A43672">
        <w:rPr>
          <w:b/>
          <w:sz w:val="28"/>
        </w:rPr>
        <w:t>Tartalékcsapat</w:t>
      </w:r>
      <w:r>
        <w:rPr>
          <w:sz w:val="28"/>
        </w:rPr>
        <w:t xml:space="preserve"> </w:t>
      </w:r>
      <w:r w:rsidR="0015792E" w:rsidRPr="009813EC">
        <w:rPr>
          <w:sz w:val="28"/>
        </w:rPr>
        <w:t>1. helyezés</w:t>
      </w:r>
    </w:p>
    <w:p w14:paraId="10C533D3" w14:textId="77777777" w:rsidR="00A43672" w:rsidRPr="009813EC" w:rsidRDefault="00A43672" w:rsidP="00A43672">
      <w:pPr>
        <w:pStyle w:val="Listaszerbekezds"/>
        <w:tabs>
          <w:tab w:val="left" w:pos="2880"/>
        </w:tabs>
        <w:jc w:val="both"/>
        <w:rPr>
          <w:sz w:val="28"/>
        </w:rPr>
      </w:pPr>
    </w:p>
    <w:p w14:paraId="7861E88F" w14:textId="77777777" w:rsidR="009813EC" w:rsidRPr="00A43672" w:rsidRDefault="0015792E" w:rsidP="005479A3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>2017</w:t>
      </w:r>
      <w:r w:rsidR="009813EC">
        <w:rPr>
          <w:sz w:val="28"/>
        </w:rPr>
        <w:t xml:space="preserve"> tavasz</w:t>
      </w:r>
      <w:r w:rsidR="005E6A77">
        <w:rPr>
          <w:sz w:val="28"/>
        </w:rPr>
        <w:t>:</w:t>
      </w:r>
      <w:r>
        <w:rPr>
          <w:sz w:val="28"/>
        </w:rPr>
        <w:t xml:space="preserve"> </w:t>
      </w:r>
      <w:r w:rsidRPr="00A43672">
        <w:rPr>
          <w:sz w:val="28"/>
        </w:rPr>
        <w:t>Széke</w:t>
      </w:r>
      <w:r w:rsidR="00A43672" w:rsidRPr="00A43672">
        <w:rPr>
          <w:sz w:val="28"/>
        </w:rPr>
        <w:t>lyföld Labdarúgó Akadémia</w:t>
      </w:r>
    </w:p>
    <w:p w14:paraId="5F23BE04" w14:textId="77777777" w:rsidR="0015792E" w:rsidRDefault="009813EC" w:rsidP="009813EC">
      <w:pPr>
        <w:pStyle w:val="Listaszerbekezds"/>
        <w:numPr>
          <w:ilvl w:val="0"/>
          <w:numId w:val="1"/>
        </w:numPr>
        <w:tabs>
          <w:tab w:val="left" w:pos="2880"/>
        </w:tabs>
        <w:jc w:val="both"/>
        <w:rPr>
          <w:sz w:val="28"/>
        </w:rPr>
      </w:pPr>
      <w:r w:rsidRPr="00A43672">
        <w:rPr>
          <w:b/>
          <w:sz w:val="28"/>
        </w:rPr>
        <w:t xml:space="preserve"> U19</w:t>
      </w:r>
      <w:r>
        <w:rPr>
          <w:sz w:val="28"/>
        </w:rPr>
        <w:t xml:space="preserve"> </w:t>
      </w:r>
      <w:r w:rsidRPr="00A43672">
        <w:rPr>
          <w:sz w:val="28"/>
        </w:rPr>
        <w:t>2</w:t>
      </w:r>
      <w:r w:rsidR="0015792E" w:rsidRPr="00A43672">
        <w:rPr>
          <w:sz w:val="28"/>
        </w:rPr>
        <w:t>. helyezés</w:t>
      </w:r>
      <w:r w:rsidR="00E04A75">
        <w:rPr>
          <w:sz w:val="28"/>
        </w:rPr>
        <w:t xml:space="preserve"> </w:t>
      </w:r>
    </w:p>
    <w:p w14:paraId="793D9A42" w14:textId="77777777" w:rsidR="00A43672" w:rsidRPr="009813EC" w:rsidRDefault="00A43672" w:rsidP="00A43672">
      <w:pPr>
        <w:pStyle w:val="Listaszerbekezds"/>
        <w:tabs>
          <w:tab w:val="left" w:pos="2880"/>
        </w:tabs>
        <w:jc w:val="both"/>
        <w:rPr>
          <w:sz w:val="28"/>
        </w:rPr>
      </w:pPr>
    </w:p>
    <w:p w14:paraId="4B53CB04" w14:textId="77777777" w:rsidR="009813EC" w:rsidRDefault="009813EC" w:rsidP="005479A3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2017 ősz: </w:t>
      </w:r>
      <w:r w:rsidRPr="00A43672">
        <w:rPr>
          <w:sz w:val="28"/>
        </w:rPr>
        <w:t>Székelyföld Labdarúgó Akadémia</w:t>
      </w:r>
    </w:p>
    <w:p w14:paraId="68A027CD" w14:textId="77777777" w:rsidR="00A43672" w:rsidRDefault="009813EC" w:rsidP="004E7C90">
      <w:pPr>
        <w:pStyle w:val="Listaszerbekezds"/>
        <w:numPr>
          <w:ilvl w:val="0"/>
          <w:numId w:val="1"/>
        </w:numPr>
        <w:tabs>
          <w:tab w:val="left" w:pos="2880"/>
        </w:tabs>
        <w:jc w:val="both"/>
        <w:rPr>
          <w:sz w:val="28"/>
        </w:rPr>
      </w:pPr>
      <w:r w:rsidRPr="00E04A75">
        <w:rPr>
          <w:b/>
          <w:sz w:val="28"/>
        </w:rPr>
        <w:t xml:space="preserve"> U18</w:t>
      </w:r>
      <w:r w:rsidRPr="00E04A75">
        <w:rPr>
          <w:sz w:val="28"/>
        </w:rPr>
        <w:t xml:space="preserve"> alapszakasz döntő, 2.</w:t>
      </w:r>
      <w:r w:rsidR="00A43672" w:rsidRPr="00E04A75">
        <w:rPr>
          <w:sz w:val="28"/>
        </w:rPr>
        <w:t xml:space="preserve"> </w:t>
      </w:r>
      <w:r w:rsidR="00E04A75">
        <w:rPr>
          <w:sz w:val="28"/>
        </w:rPr>
        <w:t>helyezés</w:t>
      </w:r>
    </w:p>
    <w:p w14:paraId="6323CB06" w14:textId="77777777" w:rsidR="00E04A75" w:rsidRPr="00E04A75" w:rsidRDefault="00E04A75" w:rsidP="00E04A75">
      <w:pPr>
        <w:pStyle w:val="Listaszerbekezds"/>
        <w:tabs>
          <w:tab w:val="left" w:pos="2880"/>
        </w:tabs>
        <w:jc w:val="both"/>
        <w:rPr>
          <w:sz w:val="28"/>
        </w:rPr>
      </w:pPr>
    </w:p>
    <w:p w14:paraId="6F308011" w14:textId="77777777" w:rsidR="00A43672" w:rsidRPr="00A43672" w:rsidRDefault="0015792E" w:rsidP="005479A3">
      <w:pPr>
        <w:tabs>
          <w:tab w:val="left" w:pos="2880"/>
        </w:tabs>
        <w:jc w:val="both"/>
        <w:rPr>
          <w:b/>
          <w:sz w:val="28"/>
        </w:rPr>
      </w:pPr>
      <w:r>
        <w:rPr>
          <w:sz w:val="28"/>
        </w:rPr>
        <w:t>2019</w:t>
      </w:r>
      <w:r w:rsidR="005E6A77">
        <w:rPr>
          <w:sz w:val="28"/>
        </w:rPr>
        <w:t>:</w:t>
      </w:r>
      <w:r>
        <w:rPr>
          <w:sz w:val="28"/>
        </w:rPr>
        <w:t xml:space="preserve"> </w:t>
      </w:r>
      <w:r w:rsidRPr="00A43672">
        <w:rPr>
          <w:sz w:val="28"/>
        </w:rPr>
        <w:t>Kecskeméti Labdarúgó Akadémia</w:t>
      </w:r>
    </w:p>
    <w:p w14:paraId="32ADF2AE" w14:textId="77777777" w:rsidR="0015792E" w:rsidRDefault="00A43672" w:rsidP="00A43672">
      <w:pPr>
        <w:pStyle w:val="Listaszerbekezds"/>
        <w:numPr>
          <w:ilvl w:val="0"/>
          <w:numId w:val="1"/>
        </w:num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</w:t>
      </w:r>
      <w:r w:rsidRPr="00A43672">
        <w:rPr>
          <w:b/>
          <w:sz w:val="28"/>
        </w:rPr>
        <w:t>U16</w:t>
      </w:r>
      <w:r w:rsidR="0015792E" w:rsidRPr="00A43672">
        <w:rPr>
          <w:sz w:val="28"/>
        </w:rPr>
        <w:t xml:space="preserve"> 1. helyezés</w:t>
      </w:r>
    </w:p>
    <w:p w14:paraId="5643C345" w14:textId="77777777" w:rsidR="00D57512" w:rsidRDefault="00D57512" w:rsidP="00D57512">
      <w:pPr>
        <w:tabs>
          <w:tab w:val="left" w:pos="2880"/>
        </w:tabs>
        <w:ind w:left="360"/>
        <w:jc w:val="both"/>
        <w:rPr>
          <w:sz w:val="28"/>
        </w:rPr>
      </w:pPr>
    </w:p>
    <w:p w14:paraId="00A7018A" w14:textId="77777777" w:rsidR="00D57512" w:rsidRDefault="00D57512" w:rsidP="00D57512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2021: Nagykáta SE </w:t>
      </w:r>
    </w:p>
    <w:p w14:paraId="21F2CBF3" w14:textId="77777777" w:rsidR="00443882" w:rsidRPr="00443882" w:rsidRDefault="00D57512" w:rsidP="00146FED">
      <w:pPr>
        <w:pStyle w:val="Listaszerbekezds"/>
        <w:numPr>
          <w:ilvl w:val="0"/>
          <w:numId w:val="1"/>
        </w:numPr>
        <w:tabs>
          <w:tab w:val="left" w:pos="2880"/>
        </w:tabs>
        <w:jc w:val="both"/>
        <w:rPr>
          <w:sz w:val="28"/>
        </w:rPr>
      </w:pPr>
      <w:r>
        <w:rPr>
          <w:b/>
          <w:sz w:val="28"/>
        </w:rPr>
        <w:t>Első csapat,</w:t>
      </w:r>
      <w:r w:rsidR="00E04A75">
        <w:rPr>
          <w:b/>
          <w:sz w:val="28"/>
        </w:rPr>
        <w:t xml:space="preserve"> </w:t>
      </w:r>
      <w:r w:rsidRPr="00D57512">
        <w:rPr>
          <w:sz w:val="28"/>
        </w:rPr>
        <w:t>Megyei I. osztály</w:t>
      </w:r>
      <w:r w:rsidR="00E04A75">
        <w:rPr>
          <w:sz w:val="28"/>
        </w:rPr>
        <w:t xml:space="preserve"> 3. helyezés</w:t>
      </w:r>
    </w:p>
    <w:p w14:paraId="7A86E152" w14:textId="77777777" w:rsidR="00443882" w:rsidRDefault="00443882" w:rsidP="00146FED">
      <w:pPr>
        <w:tabs>
          <w:tab w:val="left" w:pos="2880"/>
        </w:tabs>
        <w:jc w:val="both"/>
        <w:rPr>
          <w:b/>
          <w:i/>
          <w:sz w:val="32"/>
        </w:rPr>
      </w:pPr>
    </w:p>
    <w:p w14:paraId="237F0D66" w14:textId="77777777" w:rsidR="00D92390" w:rsidRPr="00EC74CF" w:rsidRDefault="00D92390" w:rsidP="00037EBE">
      <w:pPr>
        <w:ind w:left="2835" w:hanging="2835"/>
        <w:outlineLvl w:val="0"/>
        <w:rPr>
          <w:sz w:val="28"/>
        </w:rPr>
      </w:pPr>
    </w:p>
    <w:p w14:paraId="5C31D500" w14:textId="77777777" w:rsidR="00297566" w:rsidRPr="00EC74CF" w:rsidRDefault="00264678" w:rsidP="00AE51CC">
      <w:pPr>
        <w:outlineLvl w:val="0"/>
        <w:rPr>
          <w:b/>
          <w:i/>
          <w:sz w:val="28"/>
        </w:rPr>
      </w:pPr>
      <w:r w:rsidRPr="00EC74CF">
        <w:rPr>
          <w:b/>
          <w:i/>
          <w:sz w:val="28"/>
        </w:rPr>
        <w:t>Egyéb:</w:t>
      </w:r>
    </w:p>
    <w:p w14:paraId="7EC53DC2" w14:textId="77777777" w:rsidR="00B967BE" w:rsidRDefault="006D42C5" w:rsidP="00B967BE">
      <w:pPr>
        <w:ind w:left="4245" w:hanging="4245"/>
        <w:rPr>
          <w:sz w:val="28"/>
        </w:rPr>
      </w:pPr>
      <w:r w:rsidRPr="00EC74CF">
        <w:rPr>
          <w:sz w:val="28"/>
        </w:rPr>
        <w:t>Nyelvtudás:</w:t>
      </w:r>
      <w:r w:rsidR="00D92390" w:rsidRPr="00EC74CF">
        <w:rPr>
          <w:sz w:val="28"/>
        </w:rPr>
        <w:tab/>
      </w:r>
      <w:r w:rsidR="00E93F10" w:rsidRPr="00EC74CF">
        <w:rPr>
          <w:sz w:val="28"/>
        </w:rPr>
        <w:t>Angol</w:t>
      </w:r>
      <w:r w:rsidR="00E93F10" w:rsidRPr="00EC74CF">
        <w:rPr>
          <w:sz w:val="28"/>
        </w:rPr>
        <w:tab/>
      </w:r>
      <w:r w:rsidR="009A6E2E">
        <w:rPr>
          <w:sz w:val="28"/>
        </w:rPr>
        <w:t xml:space="preserve">, </w:t>
      </w:r>
      <w:r w:rsidR="00C4086C" w:rsidRPr="00EC74CF">
        <w:rPr>
          <w:sz w:val="28"/>
        </w:rPr>
        <w:t xml:space="preserve">általános </w:t>
      </w:r>
      <w:r w:rsidR="00146FED" w:rsidRPr="00EC74CF">
        <w:rPr>
          <w:sz w:val="28"/>
        </w:rPr>
        <w:t>közé</w:t>
      </w:r>
      <w:r w:rsidR="00030E10" w:rsidRPr="00EC74CF">
        <w:rPr>
          <w:sz w:val="28"/>
        </w:rPr>
        <w:t>pfok</w:t>
      </w:r>
      <w:r w:rsidR="004645B5" w:rsidRPr="00EC74CF">
        <w:rPr>
          <w:sz w:val="28"/>
        </w:rPr>
        <w:t>ú nyelvvizsga</w:t>
      </w:r>
    </w:p>
    <w:p w14:paraId="6FDF36BB" w14:textId="77777777" w:rsidR="00B967BE" w:rsidRDefault="00B967BE" w:rsidP="00B967BE">
      <w:pPr>
        <w:ind w:left="4245" w:hanging="424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Német nyelv alapfokú ismerete</w:t>
      </w:r>
    </w:p>
    <w:p w14:paraId="61439C7E" w14:textId="77777777" w:rsidR="00497695" w:rsidRDefault="00B967BE" w:rsidP="00E04A75">
      <w:pPr>
        <w:ind w:left="4245" w:hanging="4245"/>
        <w:rPr>
          <w:sz w:val="28"/>
        </w:rPr>
      </w:pPr>
      <w:r>
        <w:rPr>
          <w:sz w:val="28"/>
        </w:rPr>
        <w:tab/>
        <w:t>Olasz nyelv alapfokú ismerete</w:t>
      </w:r>
    </w:p>
    <w:p w14:paraId="79D771A6" w14:textId="77777777" w:rsidR="00E04A75" w:rsidRDefault="00E04A75" w:rsidP="00E04A75">
      <w:pPr>
        <w:ind w:left="4245" w:hanging="4245"/>
        <w:rPr>
          <w:sz w:val="28"/>
        </w:rPr>
      </w:pPr>
    </w:p>
    <w:p w14:paraId="592FF260" w14:textId="77777777" w:rsidR="00497695" w:rsidRDefault="00497695" w:rsidP="00C0335F">
      <w:pPr>
        <w:ind w:left="4245" w:hanging="4245"/>
        <w:rPr>
          <w:sz w:val="28"/>
        </w:rPr>
      </w:pPr>
      <w:r>
        <w:rPr>
          <w:sz w:val="28"/>
        </w:rPr>
        <w:t>Publikáció:</w:t>
      </w:r>
    </w:p>
    <w:p w14:paraId="1F723D7F" w14:textId="77777777" w:rsidR="00E04A75" w:rsidRDefault="00E04A75" w:rsidP="00C0335F">
      <w:pPr>
        <w:ind w:left="4245" w:hanging="4245"/>
        <w:rPr>
          <w:sz w:val="28"/>
        </w:rPr>
      </w:pPr>
    </w:p>
    <w:p w14:paraId="7CADE4D5" w14:textId="77777777" w:rsidR="00497695" w:rsidRDefault="00497695" w:rsidP="00C0335F">
      <w:pPr>
        <w:ind w:left="4245" w:hanging="4245"/>
        <w:rPr>
          <w:sz w:val="28"/>
        </w:rPr>
      </w:pPr>
      <w:r>
        <w:rPr>
          <w:sz w:val="28"/>
        </w:rPr>
        <w:t>Külföldön tartott magyar nyelvű előadás:</w:t>
      </w:r>
    </w:p>
    <w:p w14:paraId="3630CC52" w14:textId="77777777" w:rsidR="00497695" w:rsidRDefault="00497695" w:rsidP="00C0335F">
      <w:pPr>
        <w:ind w:left="4245" w:hanging="4245"/>
        <w:rPr>
          <w:sz w:val="28"/>
        </w:rPr>
      </w:pPr>
    </w:p>
    <w:p w14:paraId="091B32E5" w14:textId="77777777" w:rsidR="00497695" w:rsidRDefault="00497695" w:rsidP="00497695">
      <w:pPr>
        <w:pStyle w:val="Listaszerbekezds"/>
        <w:numPr>
          <w:ilvl w:val="0"/>
          <w:numId w:val="1"/>
        </w:numPr>
        <w:rPr>
          <w:sz w:val="28"/>
        </w:rPr>
      </w:pPr>
      <w:r w:rsidRPr="00497695">
        <w:rPr>
          <w:sz w:val="28"/>
        </w:rPr>
        <w:t>VII. Konferencia nap – Csíkszereda</w:t>
      </w:r>
    </w:p>
    <w:p w14:paraId="737C2B25" w14:textId="77777777" w:rsidR="00497695" w:rsidRDefault="00497695" w:rsidP="00497695">
      <w:pPr>
        <w:pStyle w:val="Listaszerbekezds"/>
        <w:numPr>
          <w:ilvl w:val="1"/>
          <w:numId w:val="1"/>
        </w:numPr>
        <w:rPr>
          <w:sz w:val="28"/>
        </w:rPr>
      </w:pPr>
      <w:r w:rsidRPr="00497695">
        <w:rPr>
          <w:sz w:val="28"/>
        </w:rPr>
        <w:t xml:space="preserve">Székelyföld Labdarúgó Akadémia – </w:t>
      </w:r>
      <w:r>
        <w:rPr>
          <w:sz w:val="28"/>
        </w:rPr>
        <w:t>Scouting</w:t>
      </w:r>
    </w:p>
    <w:p w14:paraId="7D900DDE" w14:textId="77777777" w:rsidR="00497695" w:rsidRDefault="00497695" w:rsidP="00497695">
      <w:pPr>
        <w:pStyle w:val="Listaszerbekezds"/>
        <w:numPr>
          <w:ilvl w:val="2"/>
          <w:numId w:val="1"/>
        </w:numPr>
        <w:rPr>
          <w:sz w:val="28"/>
        </w:rPr>
      </w:pPr>
      <w:r>
        <w:rPr>
          <w:sz w:val="28"/>
        </w:rPr>
        <w:t>Út az akadémiára</w:t>
      </w:r>
    </w:p>
    <w:p w14:paraId="1A70FF5A" w14:textId="77777777" w:rsidR="00E04A75" w:rsidRDefault="00E04A75" w:rsidP="00E04A75">
      <w:pPr>
        <w:pStyle w:val="Listaszerbekezds"/>
        <w:ind w:left="2160"/>
        <w:rPr>
          <w:sz w:val="28"/>
        </w:rPr>
      </w:pPr>
    </w:p>
    <w:p w14:paraId="7C00E35A" w14:textId="77777777" w:rsidR="00E04A75" w:rsidRDefault="00E04A75" w:rsidP="00E04A75">
      <w:pPr>
        <w:pStyle w:val="Listaszerbekezds"/>
        <w:ind w:left="2160"/>
        <w:rPr>
          <w:sz w:val="28"/>
        </w:rPr>
      </w:pPr>
    </w:p>
    <w:p w14:paraId="491EF4B9" w14:textId="77777777" w:rsidR="00E04A75" w:rsidRDefault="00E04A75" w:rsidP="00E04A75">
      <w:pPr>
        <w:pStyle w:val="Listaszerbekezds"/>
        <w:ind w:left="2160"/>
        <w:rPr>
          <w:sz w:val="28"/>
        </w:rPr>
      </w:pPr>
    </w:p>
    <w:p w14:paraId="439F2EF4" w14:textId="77777777" w:rsidR="00E04A75" w:rsidRDefault="00E04A75" w:rsidP="00E04A75">
      <w:pPr>
        <w:pStyle w:val="Listaszerbekezds"/>
        <w:ind w:left="2160"/>
        <w:rPr>
          <w:sz w:val="28"/>
        </w:rPr>
      </w:pPr>
    </w:p>
    <w:p w14:paraId="4CD926FF" w14:textId="77777777" w:rsidR="00E04A75" w:rsidRDefault="00E04A75" w:rsidP="00E04A75">
      <w:pPr>
        <w:pStyle w:val="Listaszerbekezds"/>
        <w:ind w:left="2160"/>
        <w:rPr>
          <w:sz w:val="28"/>
        </w:rPr>
      </w:pPr>
    </w:p>
    <w:p w14:paraId="41B9F51B" w14:textId="77777777" w:rsidR="00C0335F" w:rsidRPr="00C0335F" w:rsidRDefault="00C0335F" w:rsidP="00E04A75">
      <w:pPr>
        <w:rPr>
          <w:sz w:val="28"/>
        </w:rPr>
      </w:pPr>
    </w:p>
    <w:p w14:paraId="15FCD8F0" w14:textId="77777777" w:rsidR="005B571F" w:rsidRPr="00EC74CF" w:rsidRDefault="00E04A75" w:rsidP="00037EBE">
      <w:pPr>
        <w:rPr>
          <w:sz w:val="32"/>
          <w:szCs w:val="28"/>
        </w:rPr>
      </w:pPr>
      <w:r>
        <w:rPr>
          <w:sz w:val="32"/>
          <w:szCs w:val="28"/>
        </w:rPr>
        <w:t>Cegléd, 2022.11.08</w:t>
      </w:r>
      <w:r w:rsidR="006E0484" w:rsidRPr="00EC74CF">
        <w:rPr>
          <w:sz w:val="32"/>
          <w:szCs w:val="28"/>
        </w:rPr>
        <w:tab/>
      </w:r>
      <w:r w:rsidR="006E0484" w:rsidRPr="00EC74CF">
        <w:rPr>
          <w:sz w:val="32"/>
          <w:szCs w:val="28"/>
        </w:rPr>
        <w:tab/>
      </w:r>
      <w:r w:rsidR="006E0484" w:rsidRPr="00EC74CF">
        <w:rPr>
          <w:sz w:val="32"/>
          <w:szCs w:val="28"/>
        </w:rPr>
        <w:tab/>
      </w:r>
      <w:r w:rsidR="006E0484" w:rsidRPr="00EC74CF"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="00AF2669" w:rsidRPr="00EC74CF">
        <w:rPr>
          <w:b/>
          <w:sz w:val="32"/>
          <w:szCs w:val="28"/>
        </w:rPr>
        <w:t xml:space="preserve">Széchenyi </w:t>
      </w:r>
      <w:r w:rsidR="00146FED" w:rsidRPr="00EC74CF">
        <w:rPr>
          <w:b/>
          <w:sz w:val="32"/>
          <w:szCs w:val="28"/>
        </w:rPr>
        <w:t>Márton</w:t>
      </w:r>
    </w:p>
    <w:sectPr w:rsidR="005B571F" w:rsidRPr="00EC74CF" w:rsidSect="002919E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72D"/>
    <w:multiLevelType w:val="hybridMultilevel"/>
    <w:tmpl w:val="A0069AB0"/>
    <w:lvl w:ilvl="0" w:tplc="EC647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9F2"/>
    <w:multiLevelType w:val="hybridMultilevel"/>
    <w:tmpl w:val="35E4F82C"/>
    <w:lvl w:ilvl="0" w:tplc="3F5CFC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002A"/>
    <w:multiLevelType w:val="hybridMultilevel"/>
    <w:tmpl w:val="5478D844"/>
    <w:lvl w:ilvl="0" w:tplc="5B2E8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F76F5"/>
    <w:multiLevelType w:val="hybridMultilevel"/>
    <w:tmpl w:val="EDAA38E6"/>
    <w:lvl w:ilvl="0" w:tplc="06A42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91640">
    <w:abstractNumId w:val="3"/>
  </w:num>
  <w:num w:numId="2" w16cid:durableId="1359505598">
    <w:abstractNumId w:val="1"/>
  </w:num>
  <w:num w:numId="3" w16cid:durableId="245236962">
    <w:abstractNumId w:val="2"/>
  </w:num>
  <w:num w:numId="4" w16cid:durableId="40719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B9"/>
    <w:rsid w:val="00023417"/>
    <w:rsid w:val="0002355D"/>
    <w:rsid w:val="00027BC5"/>
    <w:rsid w:val="00030E10"/>
    <w:rsid w:val="00037EBE"/>
    <w:rsid w:val="00043DF6"/>
    <w:rsid w:val="0004713F"/>
    <w:rsid w:val="0005665A"/>
    <w:rsid w:val="000765B4"/>
    <w:rsid w:val="00085DD0"/>
    <w:rsid w:val="00087F21"/>
    <w:rsid w:val="000A31A8"/>
    <w:rsid w:val="000F2B64"/>
    <w:rsid w:val="000F32FD"/>
    <w:rsid w:val="000F5C26"/>
    <w:rsid w:val="00103B69"/>
    <w:rsid w:val="00111513"/>
    <w:rsid w:val="001141C5"/>
    <w:rsid w:val="00124CA0"/>
    <w:rsid w:val="00146FED"/>
    <w:rsid w:val="00147FA7"/>
    <w:rsid w:val="0015221A"/>
    <w:rsid w:val="0015792E"/>
    <w:rsid w:val="00163398"/>
    <w:rsid w:val="0016519C"/>
    <w:rsid w:val="00173F25"/>
    <w:rsid w:val="001765B1"/>
    <w:rsid w:val="00177CE1"/>
    <w:rsid w:val="00180E7B"/>
    <w:rsid w:val="00194BA2"/>
    <w:rsid w:val="00195552"/>
    <w:rsid w:val="001A1BDC"/>
    <w:rsid w:val="001B476E"/>
    <w:rsid w:val="001B688C"/>
    <w:rsid w:val="001E2966"/>
    <w:rsid w:val="0020556D"/>
    <w:rsid w:val="00222EF5"/>
    <w:rsid w:val="002250D9"/>
    <w:rsid w:val="002255A2"/>
    <w:rsid w:val="00227A51"/>
    <w:rsid w:val="00234F06"/>
    <w:rsid w:val="00241514"/>
    <w:rsid w:val="002467B9"/>
    <w:rsid w:val="00247BD1"/>
    <w:rsid w:val="00252C18"/>
    <w:rsid w:val="00255F11"/>
    <w:rsid w:val="00262D7F"/>
    <w:rsid w:val="00263B37"/>
    <w:rsid w:val="00264678"/>
    <w:rsid w:val="00266B12"/>
    <w:rsid w:val="00280BBA"/>
    <w:rsid w:val="002919EE"/>
    <w:rsid w:val="00292BB9"/>
    <w:rsid w:val="00297566"/>
    <w:rsid w:val="002A13E4"/>
    <w:rsid w:val="002A7438"/>
    <w:rsid w:val="002D24FF"/>
    <w:rsid w:val="002D4B89"/>
    <w:rsid w:val="002E1C42"/>
    <w:rsid w:val="002E3E7B"/>
    <w:rsid w:val="002F0177"/>
    <w:rsid w:val="002F17CE"/>
    <w:rsid w:val="00306846"/>
    <w:rsid w:val="003207BF"/>
    <w:rsid w:val="00344FD6"/>
    <w:rsid w:val="00351D61"/>
    <w:rsid w:val="00352969"/>
    <w:rsid w:val="00355585"/>
    <w:rsid w:val="00366DC3"/>
    <w:rsid w:val="00373934"/>
    <w:rsid w:val="00381CF9"/>
    <w:rsid w:val="00381D34"/>
    <w:rsid w:val="00385266"/>
    <w:rsid w:val="00386AF3"/>
    <w:rsid w:val="003A5C5E"/>
    <w:rsid w:val="003A6821"/>
    <w:rsid w:val="003B4E3B"/>
    <w:rsid w:val="003C22D1"/>
    <w:rsid w:val="003C2582"/>
    <w:rsid w:val="003C5645"/>
    <w:rsid w:val="003C5F88"/>
    <w:rsid w:val="003F3150"/>
    <w:rsid w:val="003F7599"/>
    <w:rsid w:val="00403C8E"/>
    <w:rsid w:val="004055C3"/>
    <w:rsid w:val="00415561"/>
    <w:rsid w:val="00422048"/>
    <w:rsid w:val="00435936"/>
    <w:rsid w:val="00443882"/>
    <w:rsid w:val="00452A0B"/>
    <w:rsid w:val="004623E3"/>
    <w:rsid w:val="00463A87"/>
    <w:rsid w:val="004645B5"/>
    <w:rsid w:val="00491E87"/>
    <w:rsid w:val="00497695"/>
    <w:rsid w:val="004A257E"/>
    <w:rsid w:val="004B59EF"/>
    <w:rsid w:val="004E2D6E"/>
    <w:rsid w:val="004E51AE"/>
    <w:rsid w:val="004E650A"/>
    <w:rsid w:val="004E7C61"/>
    <w:rsid w:val="004F5E53"/>
    <w:rsid w:val="005014B7"/>
    <w:rsid w:val="00501BC8"/>
    <w:rsid w:val="00511C14"/>
    <w:rsid w:val="0051291B"/>
    <w:rsid w:val="005226E2"/>
    <w:rsid w:val="005227B4"/>
    <w:rsid w:val="00536C35"/>
    <w:rsid w:val="005479A3"/>
    <w:rsid w:val="005515BC"/>
    <w:rsid w:val="00552F80"/>
    <w:rsid w:val="00562F2E"/>
    <w:rsid w:val="0059103E"/>
    <w:rsid w:val="00591AAA"/>
    <w:rsid w:val="00592DF7"/>
    <w:rsid w:val="005A2446"/>
    <w:rsid w:val="005B571F"/>
    <w:rsid w:val="005C128E"/>
    <w:rsid w:val="005E0897"/>
    <w:rsid w:val="005E6A77"/>
    <w:rsid w:val="0060215C"/>
    <w:rsid w:val="00612526"/>
    <w:rsid w:val="006140CD"/>
    <w:rsid w:val="0061423E"/>
    <w:rsid w:val="00621791"/>
    <w:rsid w:val="00621803"/>
    <w:rsid w:val="00622DC1"/>
    <w:rsid w:val="00625F0E"/>
    <w:rsid w:val="00636F56"/>
    <w:rsid w:val="0065034D"/>
    <w:rsid w:val="0065172E"/>
    <w:rsid w:val="006518F8"/>
    <w:rsid w:val="00661F67"/>
    <w:rsid w:val="006762D2"/>
    <w:rsid w:val="0069316C"/>
    <w:rsid w:val="006A6A1C"/>
    <w:rsid w:val="006B16A5"/>
    <w:rsid w:val="006B49BE"/>
    <w:rsid w:val="006B66A3"/>
    <w:rsid w:val="006B74B4"/>
    <w:rsid w:val="006C53E7"/>
    <w:rsid w:val="006C5F4F"/>
    <w:rsid w:val="006D42C5"/>
    <w:rsid w:val="006E0484"/>
    <w:rsid w:val="006E46B9"/>
    <w:rsid w:val="007045FB"/>
    <w:rsid w:val="00723433"/>
    <w:rsid w:val="00724336"/>
    <w:rsid w:val="0073077C"/>
    <w:rsid w:val="00736595"/>
    <w:rsid w:val="00743C29"/>
    <w:rsid w:val="00744D31"/>
    <w:rsid w:val="007563EC"/>
    <w:rsid w:val="00764FEE"/>
    <w:rsid w:val="007A31A8"/>
    <w:rsid w:val="007E0D7C"/>
    <w:rsid w:val="007F3423"/>
    <w:rsid w:val="008031F3"/>
    <w:rsid w:val="0081499F"/>
    <w:rsid w:val="00821C3A"/>
    <w:rsid w:val="00832C77"/>
    <w:rsid w:val="00834A98"/>
    <w:rsid w:val="00845AF8"/>
    <w:rsid w:val="008676B7"/>
    <w:rsid w:val="00871AB6"/>
    <w:rsid w:val="00874FBC"/>
    <w:rsid w:val="0087597C"/>
    <w:rsid w:val="008809B7"/>
    <w:rsid w:val="00886976"/>
    <w:rsid w:val="008D052D"/>
    <w:rsid w:val="008E2D3C"/>
    <w:rsid w:val="008F65DC"/>
    <w:rsid w:val="009035C8"/>
    <w:rsid w:val="00905A8F"/>
    <w:rsid w:val="009070E5"/>
    <w:rsid w:val="00931BF6"/>
    <w:rsid w:val="00934D93"/>
    <w:rsid w:val="009411BA"/>
    <w:rsid w:val="009441B1"/>
    <w:rsid w:val="009461F1"/>
    <w:rsid w:val="009617D7"/>
    <w:rsid w:val="00967F3F"/>
    <w:rsid w:val="00976366"/>
    <w:rsid w:val="00977BB2"/>
    <w:rsid w:val="009813EC"/>
    <w:rsid w:val="009834CF"/>
    <w:rsid w:val="0098546F"/>
    <w:rsid w:val="00991ABD"/>
    <w:rsid w:val="00993C36"/>
    <w:rsid w:val="009A206A"/>
    <w:rsid w:val="009A6E2E"/>
    <w:rsid w:val="009B2486"/>
    <w:rsid w:val="009D1C8B"/>
    <w:rsid w:val="009E7CB8"/>
    <w:rsid w:val="00A038B8"/>
    <w:rsid w:val="00A060BD"/>
    <w:rsid w:val="00A123B6"/>
    <w:rsid w:val="00A13A90"/>
    <w:rsid w:val="00A268FB"/>
    <w:rsid w:val="00A4097B"/>
    <w:rsid w:val="00A43672"/>
    <w:rsid w:val="00A57D7C"/>
    <w:rsid w:val="00A64834"/>
    <w:rsid w:val="00A65AB9"/>
    <w:rsid w:val="00A81AA1"/>
    <w:rsid w:val="00AA238E"/>
    <w:rsid w:val="00AA5B5A"/>
    <w:rsid w:val="00AD4F7A"/>
    <w:rsid w:val="00AE3746"/>
    <w:rsid w:val="00AE51CC"/>
    <w:rsid w:val="00AF2669"/>
    <w:rsid w:val="00AF457B"/>
    <w:rsid w:val="00B03A94"/>
    <w:rsid w:val="00B06B36"/>
    <w:rsid w:val="00B22DA9"/>
    <w:rsid w:val="00B24DDD"/>
    <w:rsid w:val="00B33D6D"/>
    <w:rsid w:val="00B44AD3"/>
    <w:rsid w:val="00B5129B"/>
    <w:rsid w:val="00B614DB"/>
    <w:rsid w:val="00B71274"/>
    <w:rsid w:val="00B82776"/>
    <w:rsid w:val="00B852D3"/>
    <w:rsid w:val="00B869D8"/>
    <w:rsid w:val="00B87683"/>
    <w:rsid w:val="00B87FC4"/>
    <w:rsid w:val="00B91CBA"/>
    <w:rsid w:val="00B967BE"/>
    <w:rsid w:val="00BA240E"/>
    <w:rsid w:val="00BB6125"/>
    <w:rsid w:val="00BC5E37"/>
    <w:rsid w:val="00BD2EBE"/>
    <w:rsid w:val="00BD35BB"/>
    <w:rsid w:val="00BD54C7"/>
    <w:rsid w:val="00BD77FE"/>
    <w:rsid w:val="00BD7A2F"/>
    <w:rsid w:val="00BF4ED6"/>
    <w:rsid w:val="00C01075"/>
    <w:rsid w:val="00C0335F"/>
    <w:rsid w:val="00C12B5D"/>
    <w:rsid w:val="00C24FDA"/>
    <w:rsid w:val="00C262D1"/>
    <w:rsid w:val="00C323C3"/>
    <w:rsid w:val="00C4086C"/>
    <w:rsid w:val="00C426B8"/>
    <w:rsid w:val="00C56EDE"/>
    <w:rsid w:val="00C66018"/>
    <w:rsid w:val="00C66CD7"/>
    <w:rsid w:val="00C673BE"/>
    <w:rsid w:val="00C71366"/>
    <w:rsid w:val="00C76CF3"/>
    <w:rsid w:val="00C91173"/>
    <w:rsid w:val="00CA549F"/>
    <w:rsid w:val="00CB3D5A"/>
    <w:rsid w:val="00CC024F"/>
    <w:rsid w:val="00CC05AB"/>
    <w:rsid w:val="00CD03DB"/>
    <w:rsid w:val="00CD122C"/>
    <w:rsid w:val="00CE62C7"/>
    <w:rsid w:val="00CE6FA9"/>
    <w:rsid w:val="00D14E9B"/>
    <w:rsid w:val="00D447BD"/>
    <w:rsid w:val="00D50873"/>
    <w:rsid w:val="00D57512"/>
    <w:rsid w:val="00D67310"/>
    <w:rsid w:val="00D72DC3"/>
    <w:rsid w:val="00D7363C"/>
    <w:rsid w:val="00D755AB"/>
    <w:rsid w:val="00D774B6"/>
    <w:rsid w:val="00D77661"/>
    <w:rsid w:val="00D82D30"/>
    <w:rsid w:val="00D91597"/>
    <w:rsid w:val="00D92390"/>
    <w:rsid w:val="00D95E15"/>
    <w:rsid w:val="00D971BA"/>
    <w:rsid w:val="00DB389A"/>
    <w:rsid w:val="00DC1DC0"/>
    <w:rsid w:val="00DC6C73"/>
    <w:rsid w:val="00DE56E1"/>
    <w:rsid w:val="00DE731E"/>
    <w:rsid w:val="00DF41AE"/>
    <w:rsid w:val="00DF5963"/>
    <w:rsid w:val="00E01BDA"/>
    <w:rsid w:val="00E03D14"/>
    <w:rsid w:val="00E04A75"/>
    <w:rsid w:val="00E05D9D"/>
    <w:rsid w:val="00E27AE1"/>
    <w:rsid w:val="00E3238E"/>
    <w:rsid w:val="00E433A8"/>
    <w:rsid w:val="00E4617A"/>
    <w:rsid w:val="00E47CAC"/>
    <w:rsid w:val="00E56323"/>
    <w:rsid w:val="00E579B1"/>
    <w:rsid w:val="00E601E9"/>
    <w:rsid w:val="00E620C6"/>
    <w:rsid w:val="00E75109"/>
    <w:rsid w:val="00E763B0"/>
    <w:rsid w:val="00E85C84"/>
    <w:rsid w:val="00E87BA4"/>
    <w:rsid w:val="00E932FF"/>
    <w:rsid w:val="00E93F10"/>
    <w:rsid w:val="00EA796E"/>
    <w:rsid w:val="00EB2999"/>
    <w:rsid w:val="00EC016F"/>
    <w:rsid w:val="00EC0613"/>
    <w:rsid w:val="00EC4A62"/>
    <w:rsid w:val="00EC74CF"/>
    <w:rsid w:val="00EE0702"/>
    <w:rsid w:val="00EF2E2E"/>
    <w:rsid w:val="00EF5EE5"/>
    <w:rsid w:val="00EF68FA"/>
    <w:rsid w:val="00F0797A"/>
    <w:rsid w:val="00F11866"/>
    <w:rsid w:val="00F229D4"/>
    <w:rsid w:val="00F251AD"/>
    <w:rsid w:val="00F32F07"/>
    <w:rsid w:val="00F61139"/>
    <w:rsid w:val="00FA58AE"/>
    <w:rsid w:val="00FA7456"/>
    <w:rsid w:val="00FB3E76"/>
    <w:rsid w:val="00FE7EFB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8138"/>
  <w15:docId w15:val="{8B24B843-41C0-4DDF-B00A-127A5F5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D7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51AD"/>
    <w:rPr>
      <w:color w:val="0000FF"/>
      <w:u w:val="single"/>
    </w:rPr>
  </w:style>
  <w:style w:type="paragraph" w:styleId="Buborkszveg">
    <w:name w:val="Balloon Text"/>
    <w:basedOn w:val="Norml"/>
    <w:semiHidden/>
    <w:rsid w:val="002F01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E51CC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E51CC"/>
    <w:rPr>
      <w:rFonts w:ascii="Tahoma" w:hAnsi="Tahoma" w:cs="Tahoma"/>
      <w:sz w:val="16"/>
      <w:szCs w:val="16"/>
    </w:rPr>
  </w:style>
  <w:style w:type="character" w:styleId="Finomhivatkozs">
    <w:name w:val="Subtle Reference"/>
    <w:uiPriority w:val="31"/>
    <w:qFormat/>
    <w:rsid w:val="006E0484"/>
    <w:rPr>
      <w:smallCaps/>
      <w:color w:val="C0504D"/>
      <w:u w:val="single"/>
    </w:rPr>
  </w:style>
  <w:style w:type="paragraph" w:styleId="Listaszerbekezds">
    <w:name w:val="List Paragraph"/>
    <w:basedOn w:val="Norml"/>
    <w:uiPriority w:val="34"/>
    <w:qFormat/>
    <w:rsid w:val="0005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AC0B-265C-433D-AE28-B7DA6F67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 N É L E T R A J Z</vt:lpstr>
      <vt:lpstr>Ö N É L E T R A J Z</vt:lpstr>
    </vt:vector>
  </TitlesOfParts>
  <Company>silent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 N É L E T R A J Z</dc:title>
  <dc:creator>SzJVC</dc:creator>
  <cp:lastModifiedBy>vasne.varga.judit@uni-eszterhazy.hu</cp:lastModifiedBy>
  <cp:revision>2</cp:revision>
  <cp:lastPrinted>2022-06-15T19:33:00Z</cp:lastPrinted>
  <dcterms:created xsi:type="dcterms:W3CDTF">2022-11-09T09:40:00Z</dcterms:created>
  <dcterms:modified xsi:type="dcterms:W3CDTF">2022-11-09T09:40:00Z</dcterms:modified>
</cp:coreProperties>
</file>